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7AFD" w14:textId="77777777" w:rsidR="00D07D5C" w:rsidRDefault="00D07D5C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26282988" w14:textId="776E545F" w:rsidR="00D07D5C" w:rsidRDefault="00D07D5C">
      <w:pPr>
        <w:pStyle w:val="BodyText"/>
        <w:kinsoku w:val="0"/>
        <w:overflowPunct w:val="0"/>
        <w:spacing w:before="61"/>
        <w:ind w:left="3680" w:right="737" w:hanging="2943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2F82"/>
          <w:sz w:val="30"/>
          <w:szCs w:val="30"/>
        </w:rPr>
        <w:t>Eligibility</w:t>
      </w:r>
      <w:r>
        <w:rPr>
          <w:rFonts w:ascii="Arial" w:hAnsi="Arial" w:cs="Arial"/>
          <w:b/>
          <w:bCs/>
          <w:color w:val="002F82"/>
          <w:spacing w:val="-1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2F82"/>
          <w:sz w:val="30"/>
          <w:szCs w:val="30"/>
        </w:rPr>
        <w:t>and</w:t>
      </w:r>
      <w:r>
        <w:rPr>
          <w:rFonts w:ascii="Arial" w:hAnsi="Arial" w:cs="Arial"/>
          <w:b/>
          <w:bCs/>
          <w:color w:val="002F82"/>
          <w:spacing w:val="-1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2F82"/>
          <w:sz w:val="30"/>
          <w:szCs w:val="30"/>
        </w:rPr>
        <w:t>Completeness</w:t>
      </w:r>
      <w:r>
        <w:rPr>
          <w:rFonts w:ascii="Arial" w:hAnsi="Arial" w:cs="Arial"/>
          <w:b/>
          <w:bCs/>
          <w:color w:val="002F82"/>
          <w:spacing w:val="-1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2F82"/>
          <w:sz w:val="30"/>
          <w:szCs w:val="30"/>
        </w:rPr>
        <w:t>Review</w:t>
      </w:r>
      <w:r>
        <w:rPr>
          <w:rFonts w:ascii="Arial" w:hAnsi="Arial" w:cs="Arial"/>
          <w:b/>
          <w:bCs/>
          <w:color w:val="002F82"/>
          <w:spacing w:val="-1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2F82"/>
          <w:sz w:val="30"/>
          <w:szCs w:val="30"/>
        </w:rPr>
        <w:t>Checklist</w:t>
      </w:r>
      <w:r>
        <w:rPr>
          <w:rFonts w:ascii="Arial" w:hAnsi="Arial" w:cs="Arial"/>
          <w:b/>
          <w:bCs/>
          <w:color w:val="002F82"/>
          <w:spacing w:val="-1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2F82"/>
          <w:sz w:val="30"/>
          <w:szCs w:val="30"/>
        </w:rPr>
        <w:t>for</w:t>
      </w:r>
      <w:r>
        <w:rPr>
          <w:rFonts w:ascii="Arial" w:hAnsi="Arial" w:cs="Arial"/>
          <w:b/>
          <w:bCs/>
          <w:color w:val="002F82"/>
          <w:spacing w:val="-1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2F82"/>
          <w:sz w:val="30"/>
          <w:szCs w:val="30"/>
        </w:rPr>
        <w:t>Project</w:t>
      </w:r>
      <w:r>
        <w:rPr>
          <w:rFonts w:ascii="Arial" w:hAnsi="Arial" w:cs="Arial"/>
          <w:b/>
          <w:bCs/>
          <w:color w:val="002F82"/>
          <w:spacing w:val="21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2F82"/>
          <w:spacing w:val="-1"/>
          <w:sz w:val="30"/>
          <w:szCs w:val="30"/>
        </w:rPr>
        <w:t>Subapplications</w:t>
      </w:r>
      <w:proofErr w:type="spellEnd"/>
    </w:p>
    <w:p w14:paraId="6DCE1647" w14:textId="4F3B3E55" w:rsidR="00D07D5C" w:rsidRDefault="00967238">
      <w:pPr>
        <w:pStyle w:val="BodyText"/>
        <w:kinsoku w:val="0"/>
        <w:overflowPunct w:val="0"/>
        <w:spacing w:line="264" w:lineRule="auto"/>
        <w:ind w:right="220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1365BE62" wp14:editId="3BE64645">
                <wp:simplePos x="0" y="0"/>
                <wp:positionH relativeFrom="page">
                  <wp:posOffset>4304030</wp:posOffset>
                </wp:positionH>
                <wp:positionV relativeFrom="paragraph">
                  <wp:posOffset>1038225</wp:posOffset>
                </wp:positionV>
                <wp:extent cx="12700" cy="240665"/>
                <wp:effectExtent l="0" t="0" r="0" b="0"/>
                <wp:wrapNone/>
                <wp:docPr id="16844604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240665"/>
                          <a:chOff x="6778" y="1635"/>
                          <a:chExt cx="20" cy="379"/>
                        </a:xfrm>
                      </wpg:grpSpPr>
                      <wps:wsp>
                        <wps:cNvPr id="402524167" name="Freeform 5"/>
                        <wps:cNvSpPr>
                          <a:spLocks/>
                        </wps:cNvSpPr>
                        <wps:spPr bwMode="auto">
                          <a:xfrm>
                            <a:off x="6787" y="1645"/>
                            <a:ext cx="20" cy="3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1"/>
                              <a:gd name="T2" fmla="*/ 0 w 20"/>
                              <a:gd name="T3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1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63380" name="Freeform 6"/>
                        <wps:cNvSpPr>
                          <a:spLocks/>
                        </wps:cNvSpPr>
                        <wps:spPr bwMode="auto">
                          <a:xfrm>
                            <a:off x="6786" y="1643"/>
                            <a:ext cx="20" cy="3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2"/>
                              <a:gd name="T2" fmla="*/ 0 w 20"/>
                              <a:gd name="T3" fmla="*/ 361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2">
                                <a:moveTo>
                                  <a:pt x="0" y="0"/>
                                </a:moveTo>
                                <a:lnTo>
                                  <a:pt x="0" y="36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CBA6E" id="Group 4" o:spid="_x0000_s1026" alt="&quot;&quot;" style="position:absolute;margin-left:338.9pt;margin-top:81.75pt;width:1pt;height:18.95pt;z-index:-251661312;mso-position-horizontal-relative:page" coordorigin="6778,1635" coordsize="2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" o:allowincell="f">
                <v:shape id="Freeform 5" o:spid="_x0000_s1027" style="position:absolute;left:6787;top:1645;width:20;height:351;visibility:visible;mso-wrap-style:square;v-text-anchor:top" coordsize="2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" path="m,l,350e" filled="f" strokecolor="white" strokeweight=".58pt">
                  <v:path arrowok="t" o:connecttype="custom" o:connectlocs="0,0;0,350" o:connectangles="0,0"/>
                </v:shape>
                <v:shape id="Freeform 6" o:spid="_x0000_s1028" style="position:absolute;left:6786;top:1643;width:20;height:362;visibility:visible;mso-wrap-style:square;v-text-anchor:top" coordsize="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" path="m,l,361e" filled="f" strokeweight=".82pt">
                  <v:path arrowok="t" o:connecttype="custom" o:connectlocs="0,0;0,36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1456FAC" wp14:editId="0C228C07">
                <wp:simplePos x="0" y="0"/>
                <wp:positionH relativeFrom="page">
                  <wp:posOffset>4691380</wp:posOffset>
                </wp:positionH>
                <wp:positionV relativeFrom="paragraph">
                  <wp:posOffset>1044575</wp:posOffset>
                </wp:positionV>
                <wp:extent cx="12700" cy="222885"/>
                <wp:effectExtent l="0" t="0" r="0" b="0"/>
                <wp:wrapNone/>
                <wp:docPr id="1183154320" name="Freeform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2885"/>
                        </a:xfrm>
                        <a:custGeom>
                          <a:avLst/>
                          <a:gdLst>
                            <a:gd name="T0" fmla="*/ 0 w 20"/>
                            <a:gd name="T1" fmla="*/ 0 h 351"/>
                            <a:gd name="T2" fmla="*/ 0 w 20"/>
                            <a:gd name="T3" fmla="*/ 350 h 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51">
                              <a:moveTo>
                                <a:pt x="0" y="0"/>
                              </a:moveTo>
                              <a:lnTo>
                                <a:pt x="0" y="35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82FF0C" id="Freeform 7" o:spid="_x0000_s1026" alt="&quot;&quot;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9.4pt,82.25pt,369.4pt,99.75pt" coordsize="2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" o:allowincell="f" filled="f" strokecolor="white" strokeweight=".58pt">
                <v:path arrowok="t" o:connecttype="custom" o:connectlocs="0,0;0,22225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1FD9EA8F" wp14:editId="24629C8C">
                <wp:simplePos x="0" y="0"/>
                <wp:positionH relativeFrom="page">
                  <wp:posOffset>5084445</wp:posOffset>
                </wp:positionH>
                <wp:positionV relativeFrom="paragraph">
                  <wp:posOffset>1033780</wp:posOffset>
                </wp:positionV>
                <wp:extent cx="12700" cy="240665"/>
                <wp:effectExtent l="0" t="0" r="0" b="0"/>
                <wp:wrapNone/>
                <wp:docPr id="1467624751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240665"/>
                          <a:chOff x="8007" y="1628"/>
                          <a:chExt cx="20" cy="379"/>
                        </a:xfrm>
                      </wpg:grpSpPr>
                      <wps:wsp>
                        <wps:cNvPr id="119284084" name="Freeform 9"/>
                        <wps:cNvSpPr>
                          <a:spLocks/>
                        </wps:cNvSpPr>
                        <wps:spPr bwMode="auto">
                          <a:xfrm>
                            <a:off x="8018" y="1645"/>
                            <a:ext cx="20" cy="3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1"/>
                              <a:gd name="T2" fmla="*/ 0 w 20"/>
                              <a:gd name="T3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1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843941" name="Freeform 10"/>
                        <wps:cNvSpPr>
                          <a:spLocks/>
                        </wps:cNvSpPr>
                        <wps:spPr bwMode="auto">
                          <a:xfrm>
                            <a:off x="8015" y="1636"/>
                            <a:ext cx="20" cy="3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2"/>
                              <a:gd name="T2" fmla="*/ 0 w 20"/>
                              <a:gd name="T3" fmla="*/ 361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2">
                                <a:moveTo>
                                  <a:pt x="0" y="0"/>
                                </a:moveTo>
                                <a:lnTo>
                                  <a:pt x="0" y="36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62020" id="Group 8" o:spid="_x0000_s1026" alt="&quot;&quot;" style="position:absolute;margin-left:400.35pt;margin-top:81.4pt;width:1pt;height:18.95pt;z-index:-251659264;mso-position-horizontal-relative:page" coordorigin="8007,1628" coordsize="2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" o:allowincell="f">
                <v:shape id="Freeform 9" o:spid="_x0000_s1027" style="position:absolute;left:8018;top:1645;width:20;height:351;visibility:visible;mso-wrap-style:square;v-text-anchor:top" coordsize="2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" path="m,l,350e" filled="f" strokecolor="white" strokeweight=".58pt">
                  <v:path arrowok="t" o:connecttype="custom" o:connectlocs="0,0;0,350" o:connectangles="0,0"/>
                </v:shape>
                <v:shape id="Freeform 10" o:spid="_x0000_s1028" style="position:absolute;left:8015;top:1636;width:20;height:362;visibility:visible;mso-wrap-style:square;v-text-anchor:top" coordsize="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" path="m,l,361e" filled="f" strokeweight=".82pt">
                  <v:path arrowok="t" o:connecttype="custom" o:connectlocs="0,0;0,361" o:connectangles="0,0"/>
                </v:shape>
                <w10:wrap anchorx="page"/>
              </v:group>
            </w:pict>
          </mc:Fallback>
        </mc:AlternateContent>
      </w:r>
      <w:r w:rsidR="00D07D5C">
        <w:t>Applications</w:t>
      </w:r>
      <w:r w:rsidR="00D07D5C">
        <w:rPr>
          <w:spacing w:val="-1"/>
        </w:rPr>
        <w:t xml:space="preserve"> submitted</w:t>
      </w:r>
      <w:r w:rsidR="00D07D5C">
        <w:t xml:space="preserve"> to FEMA</w:t>
      </w:r>
      <w:r w:rsidR="00D07D5C">
        <w:rPr>
          <w:spacing w:val="-14"/>
        </w:rPr>
        <w:t xml:space="preserve"> </w:t>
      </w:r>
      <w:r w:rsidR="00D07D5C">
        <w:t xml:space="preserve">that do not </w:t>
      </w:r>
      <w:r w:rsidR="00D07D5C">
        <w:rPr>
          <w:spacing w:val="-1"/>
        </w:rPr>
        <w:t xml:space="preserve">contain </w:t>
      </w:r>
      <w:r w:rsidR="00D07D5C">
        <w:t>at</w:t>
      </w:r>
      <w:r w:rsidR="00D07D5C">
        <w:rPr>
          <w:spacing w:val="-1"/>
        </w:rPr>
        <w:t xml:space="preserve"> least </w:t>
      </w:r>
      <w:r w:rsidR="00D07D5C">
        <w:t>the</w:t>
      </w:r>
      <w:r w:rsidR="00D07D5C">
        <w:rPr>
          <w:spacing w:val="-1"/>
        </w:rPr>
        <w:t xml:space="preserve"> </w:t>
      </w:r>
      <w:r w:rsidR="00D07D5C">
        <w:t>basic</w:t>
      </w:r>
      <w:r w:rsidR="00D07D5C">
        <w:rPr>
          <w:spacing w:val="-1"/>
        </w:rPr>
        <w:t xml:space="preserve"> components listed </w:t>
      </w:r>
      <w:r w:rsidR="00D07D5C">
        <w:t>below</w:t>
      </w:r>
      <w:r w:rsidR="00D07D5C">
        <w:rPr>
          <w:spacing w:val="57"/>
        </w:rPr>
        <w:t xml:space="preserve"> </w:t>
      </w:r>
      <w:r w:rsidR="00D07D5C">
        <w:rPr>
          <w:spacing w:val="-1"/>
        </w:rPr>
        <w:t xml:space="preserve">may </w:t>
      </w:r>
      <w:r w:rsidR="00D07D5C">
        <w:t>be</w:t>
      </w:r>
      <w:r w:rsidR="00D07D5C">
        <w:rPr>
          <w:spacing w:val="-1"/>
        </w:rPr>
        <w:t xml:space="preserve"> </w:t>
      </w:r>
      <w:r w:rsidR="00D07D5C">
        <w:t>immediately</w:t>
      </w:r>
      <w:r w:rsidR="00D07D5C">
        <w:rPr>
          <w:spacing w:val="-1"/>
        </w:rPr>
        <w:t xml:space="preserve"> denied because </w:t>
      </w:r>
      <w:r w:rsidR="00D07D5C">
        <w:t>there</w:t>
      </w:r>
      <w:r w:rsidR="00D07D5C">
        <w:rPr>
          <w:spacing w:val="-1"/>
        </w:rPr>
        <w:t xml:space="preserve"> </w:t>
      </w:r>
      <w:r w:rsidR="00D07D5C">
        <w:t>is</w:t>
      </w:r>
      <w:r w:rsidR="00D07D5C">
        <w:rPr>
          <w:spacing w:val="-1"/>
        </w:rPr>
        <w:t xml:space="preserve"> </w:t>
      </w:r>
      <w:r w:rsidR="00D07D5C">
        <w:t>no</w:t>
      </w:r>
      <w:r w:rsidR="00D07D5C">
        <w:rPr>
          <w:spacing w:val="-1"/>
        </w:rPr>
        <w:t xml:space="preserve"> method</w:t>
      </w:r>
      <w:r w:rsidR="00D07D5C">
        <w:t xml:space="preserve"> to </w:t>
      </w:r>
      <w:r w:rsidR="00D07D5C">
        <w:rPr>
          <w:spacing w:val="-1"/>
        </w:rPr>
        <w:t>determine</w:t>
      </w:r>
      <w:r w:rsidR="00D07D5C">
        <w:t xml:space="preserve"> eligibility </w:t>
      </w:r>
      <w:r w:rsidR="00D07D5C">
        <w:rPr>
          <w:spacing w:val="-1"/>
        </w:rPr>
        <w:t>without</w:t>
      </w:r>
      <w:r w:rsidR="00D07D5C">
        <w:t xml:space="preserve"> this </w:t>
      </w:r>
      <w:r w:rsidR="00D07D5C">
        <w:rPr>
          <w:spacing w:val="-1"/>
        </w:rPr>
        <w:t>data.</w:t>
      </w:r>
      <w:r w:rsidR="00D07D5C">
        <w:rPr>
          <w:spacing w:val="57"/>
        </w:rPr>
        <w:t xml:space="preserve"> </w:t>
      </w:r>
      <w:r w:rsidR="00D07D5C">
        <w:t xml:space="preserve">Additional </w:t>
      </w:r>
      <w:r w:rsidR="00D07D5C">
        <w:rPr>
          <w:spacing w:val="-1"/>
        </w:rPr>
        <w:t>information</w:t>
      </w:r>
      <w:r w:rsidR="00D07D5C">
        <w:t xml:space="preserve"> </w:t>
      </w:r>
      <w:r w:rsidR="00D07D5C">
        <w:rPr>
          <w:spacing w:val="-1"/>
        </w:rPr>
        <w:t>may</w:t>
      </w:r>
      <w:r w:rsidR="00D07D5C">
        <w:t xml:space="preserve"> be requested during FEMA</w:t>
      </w:r>
      <w:r w:rsidR="00D07D5C">
        <w:rPr>
          <w:spacing w:val="-14"/>
        </w:rPr>
        <w:t xml:space="preserve"> </w:t>
      </w:r>
      <w:r w:rsidR="00D07D5C">
        <w:rPr>
          <w:spacing w:val="-3"/>
        </w:rPr>
        <w:t>review.</w:t>
      </w:r>
      <w:r w:rsidR="00D07D5C">
        <w:rPr>
          <w:spacing w:val="55"/>
        </w:rPr>
        <w:t xml:space="preserve"> </w:t>
      </w:r>
      <w:r w:rsidR="00D07D5C">
        <w:t xml:space="preserve">This </w:t>
      </w:r>
      <w:r w:rsidR="00D07D5C">
        <w:rPr>
          <w:spacing w:val="-1"/>
        </w:rPr>
        <w:t>information</w:t>
      </w:r>
      <w:r w:rsidR="00D07D5C">
        <w:t xml:space="preserve"> is required for</w:t>
      </w:r>
      <w:r w:rsidR="00D07D5C">
        <w:rPr>
          <w:spacing w:val="49"/>
        </w:rPr>
        <w:t xml:space="preserve"> </w:t>
      </w:r>
      <w:r w:rsidR="00D07D5C">
        <w:t>all</w:t>
      </w:r>
      <w:r w:rsidR="00D07D5C">
        <w:rPr>
          <w:spacing w:val="-1"/>
        </w:rPr>
        <w:t xml:space="preserve"> submittals, including </w:t>
      </w:r>
      <w:r w:rsidR="00D07D5C">
        <w:t>potential</w:t>
      </w:r>
      <w:r w:rsidR="00D07D5C">
        <w:rPr>
          <w:spacing w:val="-1"/>
        </w:rPr>
        <w:t xml:space="preserve"> substitutions.</w:t>
      </w:r>
    </w:p>
    <w:p w14:paraId="163993C3" w14:textId="77777777" w:rsidR="00D07D5C" w:rsidRDefault="00D07D5C">
      <w:pPr>
        <w:pStyle w:val="BodyText"/>
        <w:kinsoku w:val="0"/>
        <w:overflowPunct w:val="0"/>
        <w:spacing w:before="5"/>
        <w:ind w:left="0"/>
        <w:rPr>
          <w:sz w:val="16"/>
          <w:szCs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601"/>
        <w:gridCol w:w="630"/>
        <w:gridCol w:w="2833"/>
      </w:tblGrid>
      <w:tr w:rsidR="00D07D5C" w:rsidRPr="00EC5DF6" w14:paraId="68BB6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002F80"/>
          </w:tcPr>
          <w:p w14:paraId="39E65DF5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563"/>
            </w:pPr>
            <w:r w:rsidRPr="00EC5DF6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Application </w:t>
            </w:r>
            <w:r w:rsidRPr="00EC5DF6"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>Component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F80"/>
          </w:tcPr>
          <w:p w14:paraId="55AF49BB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22"/>
            </w:pPr>
            <w:r w:rsidRPr="00EC5DF6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F80"/>
          </w:tcPr>
          <w:p w14:paraId="40AC80F2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80"/>
            </w:pPr>
            <w:r w:rsidRPr="00EC5DF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002F80"/>
          </w:tcPr>
          <w:p w14:paraId="34DBA0FA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936"/>
            </w:pPr>
            <w:r w:rsidRPr="00EC5DF6">
              <w:rPr>
                <w:rFonts w:ascii="Arial" w:hAnsi="Arial" w:cs="Arial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Comment</w:t>
            </w:r>
          </w:p>
        </w:tc>
      </w:tr>
      <w:tr w:rsidR="00D07D5C" w:rsidRPr="00EC5DF6" w14:paraId="119A91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778DAFB4" w14:textId="77777777" w:rsidR="00D07D5C" w:rsidRPr="00EC5DF6" w:rsidRDefault="00D07D5C">
            <w:pPr>
              <w:pStyle w:val="TableParagraph"/>
              <w:kinsoku w:val="0"/>
              <w:overflowPunct w:val="0"/>
              <w:spacing w:before="55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General</w:t>
            </w:r>
          </w:p>
        </w:tc>
      </w:tr>
      <w:tr w:rsidR="00D07D5C" w:rsidRPr="00EC5DF6" w14:paraId="2B27F7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ED34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Documentation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 xml:space="preserve"> the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subapplication</w:t>
            </w:r>
            <w:proofErr w:type="spellEnd"/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?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D986" w14:textId="0959A5D3" w:rsidR="00D07D5C" w:rsidRPr="00EC5DF6" w:rsidRDefault="00D07D5C">
            <w:pPr>
              <w:pStyle w:val="TableParagraph"/>
              <w:kinsoku w:val="0"/>
              <w:overflowPunct w:val="0"/>
              <w:spacing w:line="289" w:lineRule="exact"/>
              <w:ind w:left="178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F0C7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E16C8F3" w14:textId="77777777" w:rsidR="00D07D5C" w:rsidRPr="00EC5DF6" w:rsidRDefault="00D07D5C"/>
        </w:tc>
      </w:tr>
      <w:tr w:rsidR="00D07D5C" w:rsidRPr="00EC5DF6" w14:paraId="4FD400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998F" w14:textId="77777777" w:rsidR="00D07D5C" w:rsidRPr="00EC5DF6" w:rsidRDefault="00D07D5C">
            <w:pPr>
              <w:pStyle w:val="TableParagraph"/>
              <w:kinsoku w:val="0"/>
              <w:overflowPunct w:val="0"/>
              <w:spacing w:before="55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this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phased project?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E45B" w14:textId="77777777" w:rsidR="00D07D5C" w:rsidRPr="00EC5DF6" w:rsidRDefault="00D07D5C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55FE" w14:textId="77777777" w:rsidR="00D07D5C" w:rsidRPr="00EC5DF6" w:rsidRDefault="00D07D5C">
            <w:pPr>
              <w:pStyle w:val="TableParagraph"/>
              <w:kinsoku w:val="0"/>
              <w:overflowPunct w:val="0"/>
              <w:spacing w:line="285" w:lineRule="exact"/>
              <w:ind w:left="214"/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D07D06F" w14:textId="77777777" w:rsidR="00D07D5C" w:rsidRPr="00EC5DF6" w:rsidRDefault="00D07D5C"/>
        </w:tc>
      </w:tr>
      <w:tr w:rsidR="00D07D5C" w:rsidRPr="00EC5DF6" w14:paraId="281D9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CDE2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4" w:lineRule="auto"/>
              <w:ind w:left="107" w:right="172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Technical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Assistance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Needed?</w:t>
            </w:r>
            <w:r w:rsidRPr="00EC5DF6">
              <w:rPr>
                <w:rFonts w:ascii="Arial" w:hAnsi="Arial" w:cs="Arial"/>
                <w:spacing w:val="50"/>
                <w:sz w:val="18"/>
                <w:szCs w:val="18"/>
              </w:rPr>
              <w:t xml:space="preserve"> </w:t>
            </w:r>
            <w:proofErr w:type="spellStart"/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Subapplicant</w:t>
            </w:r>
            <w:proofErr w:type="spellEnd"/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encouraged to</w:t>
            </w:r>
            <w:r w:rsidRPr="00EC5DF6">
              <w:rPr>
                <w:rFonts w:ascii="Arial" w:hAnsi="Arial" w:cs="Arial"/>
                <w:spacing w:val="34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contact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State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(Applicant)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 request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application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development</w:t>
            </w:r>
            <w:r w:rsidRPr="00EC5DF6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assistance.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FEMA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resources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may</w:t>
            </w:r>
            <w:r w:rsidRPr="00EC5DF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z w:val="18"/>
                <w:szCs w:val="18"/>
              </w:rPr>
              <w:t>be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 xml:space="preserve"> available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but</w:t>
            </w:r>
            <w:r w:rsidRPr="00EC5DF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only</w:t>
            </w:r>
            <w:r w:rsidRPr="00EC5DF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z w:val="18"/>
                <w:szCs w:val="18"/>
              </w:rPr>
              <w:t>be</w:t>
            </w:r>
            <w:r w:rsidRPr="00EC5DF6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provided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requested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by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 xml:space="preserve"> 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Applicant.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1990" w14:textId="77777777" w:rsidR="00D07D5C" w:rsidRPr="00EC5DF6" w:rsidRDefault="00D07D5C">
            <w:pPr>
              <w:pStyle w:val="TableParagraph"/>
              <w:kinsoku w:val="0"/>
              <w:overflowPunct w:val="0"/>
              <w:spacing w:before="4"/>
              <w:rPr>
                <w:sz w:val="26"/>
                <w:szCs w:val="26"/>
              </w:rPr>
            </w:pPr>
          </w:p>
          <w:p w14:paraId="77258792" w14:textId="77777777" w:rsidR="00D07D5C" w:rsidRPr="00EC5DF6" w:rsidRDefault="00D07D5C">
            <w:pPr>
              <w:pStyle w:val="TableParagraph"/>
              <w:kinsoku w:val="0"/>
              <w:overflowPunct w:val="0"/>
              <w:ind w:left="181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D935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B6FB91F" w14:textId="77777777" w:rsidR="00D07D5C" w:rsidRPr="00EC5DF6" w:rsidRDefault="00D07D5C"/>
        </w:tc>
      </w:tr>
      <w:tr w:rsidR="00D07D5C" w:rsidRPr="00EC5DF6" w14:paraId="640D29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1373FF13" w14:textId="77777777" w:rsidR="00D07D5C" w:rsidRPr="00EC5DF6" w:rsidRDefault="00D07D5C">
            <w:pPr>
              <w:pStyle w:val="TableParagraph"/>
              <w:kinsoku w:val="0"/>
              <w:overflowPunct w:val="0"/>
              <w:spacing w:before="54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Applicants</w:t>
            </w:r>
          </w:p>
        </w:tc>
      </w:tr>
      <w:tr w:rsidR="00D07D5C" w:rsidRPr="00EC5DF6" w14:paraId="06D76C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F7BD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129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Eligible Applicant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identified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(State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local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government;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eligible</w:t>
            </w:r>
            <w:r w:rsidRPr="00EC5DF6"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Private,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non-profit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organization;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Indian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Tribal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government)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ED59" w14:textId="77777777" w:rsidR="00D07D5C" w:rsidRPr="00EC5DF6" w:rsidRDefault="00D07D5C">
            <w:pPr>
              <w:pStyle w:val="TableParagraph"/>
              <w:kinsoku w:val="0"/>
              <w:overflowPunct w:val="0"/>
              <w:spacing w:before="117"/>
              <w:ind w:left="191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2116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A0813D8" w14:textId="77777777" w:rsidR="00D07D5C" w:rsidRPr="00EC5DF6" w:rsidRDefault="00D07D5C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02EE30EC" w14:textId="77777777" w:rsidR="00D07D5C" w:rsidRPr="00EC5DF6" w:rsidRDefault="00D07D5C">
            <w:pPr>
              <w:pStyle w:val="TableParagraph"/>
              <w:kinsoku w:val="0"/>
              <w:overflowPunct w:val="0"/>
              <w:ind w:left="168"/>
            </w:pPr>
            <w:r w:rsidRPr="00EC5DF6">
              <w:rPr>
                <w:sz w:val="19"/>
                <w:szCs w:val="19"/>
              </w:rPr>
              <w:t>1-A</w:t>
            </w:r>
          </w:p>
        </w:tc>
      </w:tr>
      <w:tr w:rsidR="00D07D5C" w:rsidRPr="00EC5DF6" w14:paraId="54808C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A936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Applicant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participates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 xml:space="preserve"> the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National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Flood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Insurance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Program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446C9" w14:textId="77777777" w:rsidR="00D07D5C" w:rsidRPr="00EC5DF6" w:rsidRDefault="00D07D5C">
            <w:pPr>
              <w:pStyle w:val="TableParagraph"/>
              <w:kinsoku w:val="0"/>
              <w:overflowPunct w:val="0"/>
              <w:spacing w:line="291" w:lineRule="exact"/>
              <w:ind w:left="193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773A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006EB5F" w14:textId="77777777" w:rsidR="00D07D5C" w:rsidRPr="00EC5DF6" w:rsidRDefault="00D07D5C">
            <w:pPr>
              <w:pStyle w:val="TableParagraph"/>
              <w:kinsoku w:val="0"/>
              <w:overflowPunct w:val="0"/>
              <w:spacing w:before="58"/>
              <w:ind w:left="69"/>
            </w:pPr>
            <w:r w:rsidRPr="00EC5DF6">
              <w:rPr>
                <w:sz w:val="19"/>
                <w:szCs w:val="19"/>
              </w:rPr>
              <w:t>1-B</w:t>
            </w:r>
          </w:p>
        </w:tc>
      </w:tr>
      <w:tr w:rsidR="00D07D5C" w:rsidRPr="00EC5DF6" w14:paraId="4D0A86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62A0C74B" w14:textId="77777777" w:rsidR="00D07D5C" w:rsidRPr="00EC5DF6" w:rsidRDefault="00D07D5C">
            <w:pPr>
              <w:pStyle w:val="TableParagraph"/>
              <w:kinsoku w:val="0"/>
              <w:overflowPunct w:val="0"/>
              <w:spacing w:before="55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Plan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Requirement</w:t>
            </w:r>
          </w:p>
        </w:tc>
      </w:tr>
      <w:tr w:rsidR="00D07D5C" w:rsidRPr="00EC5DF6" w14:paraId="29E52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1934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conforms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State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Mitigation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Plan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per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44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CFR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Part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201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99757" w14:textId="77777777" w:rsidR="00D07D5C" w:rsidRPr="00EC5DF6" w:rsidRDefault="00D07D5C">
            <w:pPr>
              <w:pStyle w:val="TableParagraph"/>
              <w:kinsoku w:val="0"/>
              <w:overflowPunct w:val="0"/>
              <w:spacing w:line="287" w:lineRule="exact"/>
              <w:ind w:left="186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A7F8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27B93E3" w14:textId="77777777" w:rsidR="00D07D5C" w:rsidRPr="00EC5DF6" w:rsidRDefault="00D07D5C">
            <w:pPr>
              <w:pStyle w:val="TableParagraph"/>
              <w:kinsoku w:val="0"/>
              <w:overflowPunct w:val="0"/>
              <w:spacing w:before="71"/>
              <w:ind w:left="73"/>
            </w:pPr>
            <w:r w:rsidRPr="00EC5DF6">
              <w:rPr>
                <w:sz w:val="19"/>
                <w:szCs w:val="19"/>
              </w:rPr>
              <w:t>2-A</w:t>
            </w:r>
          </w:p>
        </w:tc>
      </w:tr>
      <w:tr w:rsidR="00D07D5C" w:rsidRPr="00EC5DF6" w14:paraId="3DF155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06FF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conforms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Local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Mitigation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Plan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per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44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CFR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Part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201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4513" w14:textId="77777777" w:rsidR="00D07D5C" w:rsidRPr="00EC5DF6" w:rsidRDefault="00D07D5C">
            <w:pPr>
              <w:pStyle w:val="TableParagraph"/>
              <w:kinsoku w:val="0"/>
              <w:overflowPunct w:val="0"/>
              <w:spacing w:line="283" w:lineRule="exact"/>
              <w:ind w:left="187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949C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B92130A" w14:textId="77777777" w:rsidR="00D07D5C" w:rsidRPr="00EC5DF6" w:rsidRDefault="00D07D5C">
            <w:pPr>
              <w:pStyle w:val="TableParagraph"/>
              <w:kinsoku w:val="0"/>
              <w:overflowPunct w:val="0"/>
              <w:spacing w:before="63"/>
              <w:ind w:left="73"/>
            </w:pPr>
            <w:r w:rsidRPr="00EC5DF6">
              <w:rPr>
                <w:sz w:val="19"/>
                <w:szCs w:val="19"/>
              </w:rPr>
              <w:t>2-B</w:t>
            </w:r>
          </w:p>
        </w:tc>
      </w:tr>
      <w:tr w:rsidR="00D07D5C" w:rsidRPr="00EC5DF6" w14:paraId="345447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6EC5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4" w:lineRule="auto"/>
              <w:ind w:left="107" w:right="303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conforms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Indian Tribal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Mitigation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Plan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per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44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CFR</w:t>
            </w:r>
            <w:r w:rsidRPr="00EC5DF6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Part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201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63B7" w14:textId="77777777" w:rsidR="00D07D5C" w:rsidRPr="00EC5DF6" w:rsidRDefault="00D07D5C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4FE8" w14:textId="77777777" w:rsidR="00D07D5C" w:rsidRPr="00EC5DF6" w:rsidRDefault="00D07D5C">
            <w:pPr>
              <w:pStyle w:val="TableParagraph"/>
              <w:kinsoku w:val="0"/>
              <w:overflowPunct w:val="0"/>
              <w:spacing w:before="81"/>
              <w:ind w:left="225"/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7F02463" w14:textId="77777777" w:rsidR="00D07D5C" w:rsidRPr="00EC5DF6" w:rsidRDefault="00D07D5C">
            <w:pPr>
              <w:pStyle w:val="TableParagraph"/>
              <w:kinsoku w:val="0"/>
              <w:overflowPunct w:val="0"/>
              <w:spacing w:before="3"/>
              <w:rPr>
                <w:sz w:val="14"/>
                <w:szCs w:val="14"/>
              </w:rPr>
            </w:pPr>
          </w:p>
          <w:p w14:paraId="62B0D124" w14:textId="77777777" w:rsidR="00D07D5C" w:rsidRPr="00EC5DF6" w:rsidRDefault="00D07D5C" w:rsidP="00B66E1C">
            <w:pPr>
              <w:pStyle w:val="TableParagraph"/>
              <w:kinsoku w:val="0"/>
              <w:overflowPunct w:val="0"/>
              <w:ind w:left="73"/>
            </w:pPr>
            <w:r w:rsidRPr="00EC5DF6">
              <w:rPr>
                <w:sz w:val="19"/>
                <w:szCs w:val="19"/>
              </w:rPr>
              <w:t xml:space="preserve">2-C  </w:t>
            </w:r>
          </w:p>
        </w:tc>
      </w:tr>
      <w:tr w:rsidR="00D07D5C" w:rsidRPr="00EC5DF6" w14:paraId="70E4BF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20477874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Scope 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Work</w:t>
            </w:r>
          </w:p>
        </w:tc>
      </w:tr>
      <w:tr w:rsidR="00D07D5C" w:rsidRPr="00EC5DF6" w14:paraId="1D6DE0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F9D0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SOW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describes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proposed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solution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4E58" w14:textId="77777777" w:rsidR="00D07D5C" w:rsidRPr="00EC5DF6" w:rsidRDefault="00D07D5C">
            <w:pPr>
              <w:pStyle w:val="TableParagraph"/>
              <w:kinsoku w:val="0"/>
              <w:overflowPunct w:val="0"/>
              <w:spacing w:line="287" w:lineRule="exact"/>
              <w:ind w:left="191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5F22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EA57B09" w14:textId="77777777" w:rsidR="00D07D5C" w:rsidRPr="00EC5DF6" w:rsidRDefault="00D07D5C">
            <w:pPr>
              <w:pStyle w:val="TableParagraph"/>
              <w:kinsoku w:val="0"/>
              <w:overflowPunct w:val="0"/>
              <w:spacing w:before="67"/>
              <w:ind w:left="73"/>
            </w:pPr>
            <w:r w:rsidRPr="00EC5DF6">
              <w:rPr>
                <w:sz w:val="19"/>
                <w:szCs w:val="19"/>
              </w:rPr>
              <w:t>1-C</w:t>
            </w:r>
          </w:p>
        </w:tc>
      </w:tr>
      <w:tr w:rsidR="00D07D5C" w:rsidRPr="00EC5DF6" w14:paraId="17FAD6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00D2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Alternatives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considered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as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part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decision-making process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3D5F" w14:textId="77777777" w:rsidR="00D07D5C" w:rsidRPr="00EC5DF6" w:rsidRDefault="00D07D5C">
            <w:pPr>
              <w:pStyle w:val="TableParagraph"/>
              <w:kinsoku w:val="0"/>
              <w:overflowPunct w:val="0"/>
              <w:spacing w:line="279" w:lineRule="exact"/>
              <w:ind w:left="192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517C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60FD212" w14:textId="77777777" w:rsidR="00D07D5C" w:rsidRPr="00EC5DF6" w:rsidRDefault="00D07D5C">
            <w:pPr>
              <w:pStyle w:val="TableParagraph"/>
              <w:kinsoku w:val="0"/>
              <w:overflowPunct w:val="0"/>
              <w:spacing w:before="61"/>
              <w:ind w:left="73"/>
            </w:pPr>
            <w:r w:rsidRPr="00EC5DF6">
              <w:rPr>
                <w:sz w:val="19"/>
                <w:szCs w:val="19"/>
              </w:rPr>
              <w:t>2-C</w:t>
            </w:r>
          </w:p>
        </w:tc>
      </w:tr>
      <w:tr w:rsidR="00D07D5C" w:rsidRPr="00EC5DF6" w14:paraId="1195A6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996E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563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photographs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each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structure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general</w:t>
            </w:r>
            <w:r w:rsidRPr="00EC5DF6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area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D478" w14:textId="77777777" w:rsidR="00D07D5C" w:rsidRPr="00EC5DF6" w:rsidRDefault="00D07D5C">
            <w:pPr>
              <w:pStyle w:val="TableParagraph"/>
              <w:kinsoku w:val="0"/>
              <w:overflowPunct w:val="0"/>
              <w:spacing w:before="96"/>
              <w:ind w:left="192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F2AE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A7AFD6A" w14:textId="77777777" w:rsidR="00D07D5C" w:rsidRPr="00EC5DF6" w:rsidRDefault="00D07D5C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14:paraId="7B589D40" w14:textId="77777777" w:rsidR="00D07D5C" w:rsidRPr="00EC5DF6" w:rsidRDefault="00D07D5C">
            <w:pPr>
              <w:pStyle w:val="TableParagraph"/>
              <w:kinsoku w:val="0"/>
              <w:overflowPunct w:val="0"/>
              <w:ind w:left="73"/>
            </w:pPr>
            <w:r w:rsidRPr="00EC5DF6">
              <w:rPr>
                <w:sz w:val="19"/>
                <w:szCs w:val="19"/>
              </w:rPr>
              <w:t>3-C</w:t>
            </w:r>
          </w:p>
        </w:tc>
      </w:tr>
      <w:tr w:rsidR="00D07D5C" w:rsidRPr="00EC5DF6" w14:paraId="26EBC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68B6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171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appropriate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maps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orient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reviewer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pacing w:val="34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entire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area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E82F" w14:textId="77777777" w:rsidR="00D07D5C" w:rsidRPr="00EC5DF6" w:rsidRDefault="00D07D5C">
            <w:pPr>
              <w:pStyle w:val="TableParagraph"/>
              <w:kinsoku w:val="0"/>
              <w:overflowPunct w:val="0"/>
              <w:spacing w:before="115"/>
              <w:ind w:left="198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134A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ECCCAE9" w14:textId="77777777" w:rsidR="00D07D5C" w:rsidRPr="00EC5DF6" w:rsidRDefault="00D07D5C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14:paraId="31911BFF" w14:textId="77777777" w:rsidR="00D07D5C" w:rsidRPr="00EC5DF6" w:rsidRDefault="00D07D5C">
            <w:pPr>
              <w:pStyle w:val="TableParagraph"/>
              <w:kinsoku w:val="0"/>
              <w:overflowPunct w:val="0"/>
              <w:ind w:left="73"/>
            </w:pPr>
            <w:r w:rsidRPr="00EC5DF6">
              <w:rPr>
                <w:sz w:val="19"/>
                <w:szCs w:val="19"/>
              </w:rPr>
              <w:t>4-C</w:t>
            </w:r>
          </w:p>
        </w:tc>
      </w:tr>
      <w:tr w:rsidR="00D07D5C" w:rsidRPr="00EC5DF6" w14:paraId="715A5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678A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Latitude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longitude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are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provided for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each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structure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FFA2" w14:textId="77777777" w:rsidR="00D07D5C" w:rsidRPr="00EC5DF6" w:rsidRDefault="00D07D5C">
            <w:pPr>
              <w:pStyle w:val="TableParagraph"/>
              <w:kinsoku w:val="0"/>
              <w:overflowPunct w:val="0"/>
              <w:spacing w:line="281" w:lineRule="exact"/>
              <w:ind w:left="196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D647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55B0EF9" w14:textId="77777777" w:rsidR="00D07D5C" w:rsidRPr="00EC5DF6" w:rsidRDefault="00D07D5C">
            <w:pPr>
              <w:pStyle w:val="TableParagraph"/>
              <w:kinsoku w:val="0"/>
              <w:overflowPunct w:val="0"/>
              <w:spacing w:before="64"/>
              <w:ind w:left="73"/>
            </w:pPr>
            <w:r w:rsidRPr="00EC5DF6">
              <w:rPr>
                <w:sz w:val="19"/>
                <w:szCs w:val="19"/>
              </w:rPr>
              <w:t>5-C</w:t>
            </w:r>
          </w:p>
        </w:tc>
      </w:tr>
      <w:tr w:rsidR="00D07D5C" w:rsidRPr="00EC5DF6" w14:paraId="5AF55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723C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401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SOW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justifies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proposed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solution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best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option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over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z w:val="18"/>
                <w:szCs w:val="18"/>
              </w:rPr>
              <w:t>a</w:t>
            </w:r>
            <w:r w:rsidRPr="00EC5DF6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range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alternatives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3CFE" w14:textId="77777777" w:rsidR="00D07D5C" w:rsidRPr="00EC5DF6" w:rsidRDefault="00D07D5C">
            <w:pPr>
              <w:pStyle w:val="TableParagraph"/>
              <w:kinsoku w:val="0"/>
              <w:overflowPunct w:val="0"/>
              <w:spacing w:before="123"/>
              <w:ind w:left="194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A3E8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CEBC7A2" w14:textId="77777777" w:rsidR="00D07D5C" w:rsidRPr="00EC5DF6" w:rsidRDefault="00D07D5C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14:paraId="3C566F36" w14:textId="77777777" w:rsidR="00D07D5C" w:rsidRPr="00EC5DF6" w:rsidRDefault="00D07D5C">
            <w:pPr>
              <w:pStyle w:val="TableParagraph"/>
              <w:kinsoku w:val="0"/>
              <w:overflowPunct w:val="0"/>
              <w:ind w:left="73"/>
            </w:pPr>
            <w:r w:rsidRPr="00EC5DF6">
              <w:rPr>
                <w:sz w:val="19"/>
                <w:szCs w:val="19"/>
              </w:rPr>
              <w:t>6-C</w:t>
            </w:r>
          </w:p>
        </w:tc>
      </w:tr>
      <w:tr w:rsidR="00D07D5C" w:rsidRPr="00EC5DF6" w14:paraId="71A361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38B6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168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site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clearly identified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maps,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GPS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coordinates,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other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means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5797" w14:textId="77777777" w:rsidR="00D07D5C" w:rsidRPr="00EC5DF6" w:rsidRDefault="00D07D5C">
            <w:pPr>
              <w:pStyle w:val="TableParagraph"/>
              <w:kinsoku w:val="0"/>
              <w:overflowPunct w:val="0"/>
              <w:spacing w:before="112"/>
              <w:ind w:left="191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FB8B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E87EC79" w14:textId="77777777" w:rsidR="00D07D5C" w:rsidRPr="00EC5DF6" w:rsidRDefault="00D07D5C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14:paraId="5F87A3CA" w14:textId="77777777" w:rsidR="00D07D5C" w:rsidRPr="00EC5DF6" w:rsidRDefault="00D07D5C">
            <w:pPr>
              <w:pStyle w:val="TableParagraph"/>
              <w:kinsoku w:val="0"/>
              <w:overflowPunct w:val="0"/>
              <w:ind w:left="73"/>
            </w:pPr>
            <w:r w:rsidRPr="00EC5DF6">
              <w:rPr>
                <w:sz w:val="19"/>
                <w:szCs w:val="19"/>
              </w:rPr>
              <w:t>7-C</w:t>
            </w:r>
          </w:p>
        </w:tc>
      </w:tr>
      <w:tr w:rsidR="00D07D5C" w:rsidRPr="00EC5DF6" w14:paraId="67B289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9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073E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464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addresses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repetitive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problem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significant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risk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public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health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8C98" w14:textId="77777777" w:rsidR="00D07D5C" w:rsidRPr="00EC5DF6" w:rsidRDefault="00D07D5C">
            <w:pPr>
              <w:pStyle w:val="TableParagraph"/>
              <w:kinsoku w:val="0"/>
              <w:overflowPunct w:val="0"/>
              <w:spacing w:before="110"/>
              <w:ind w:left="193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9077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B87F8A1" w14:textId="77777777" w:rsidR="00D07D5C" w:rsidRPr="00EC5DF6" w:rsidRDefault="00D07D5C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7A59F254" w14:textId="77777777" w:rsidR="00D07D5C" w:rsidRPr="00EC5DF6" w:rsidRDefault="00D07D5C">
            <w:pPr>
              <w:pStyle w:val="TableParagraph"/>
              <w:kinsoku w:val="0"/>
              <w:overflowPunct w:val="0"/>
              <w:ind w:left="73"/>
            </w:pPr>
            <w:r w:rsidRPr="00EC5DF6">
              <w:rPr>
                <w:sz w:val="19"/>
                <w:szCs w:val="19"/>
              </w:rPr>
              <w:t>8-C</w:t>
            </w:r>
          </w:p>
        </w:tc>
      </w:tr>
    </w:tbl>
    <w:p w14:paraId="474E5597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23365088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5BC409A" w14:textId="77777777" w:rsidR="00D07D5C" w:rsidRDefault="00D07D5C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14:paraId="520753EC" w14:textId="7936E275" w:rsidR="00D07D5C" w:rsidRDefault="00967238">
      <w:pPr>
        <w:pStyle w:val="BodyText"/>
        <w:kinsoku w:val="0"/>
        <w:overflowPunct w:val="0"/>
        <w:spacing w:before="0" w:line="20" w:lineRule="atLeast"/>
        <w:ind w:left="12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60837F6" wp14:editId="761C5C94">
                <wp:extent cx="5992495" cy="12700"/>
                <wp:effectExtent l="3810" t="7620" r="4445" b="0"/>
                <wp:docPr id="796682742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12700"/>
                          <a:chOff x="0" y="0"/>
                          <a:chExt cx="9437" cy="20"/>
                        </a:xfrm>
                      </wpg:grpSpPr>
                      <wps:wsp>
                        <wps:cNvPr id="836827703" name="Freeform 1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20" cy="20"/>
                          </a:xfrm>
                          <a:custGeom>
                            <a:avLst/>
                            <a:gdLst>
                              <a:gd name="T0" fmla="*/ 0 w 9420"/>
                              <a:gd name="T1" fmla="*/ 0 h 20"/>
                              <a:gd name="T2" fmla="*/ 9420 w 94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20" h="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75928" id="Group 11" o:spid="_x0000_s1026" alt="&quot;&quot;" style="width:471.85pt;height:1pt;mso-position-horizontal-relative:char;mso-position-vertical-relative:line" coordsize="9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">
                <v:shape id="Freeform 12" o:spid="_x0000_s1027" style="position:absolute;left:8;top:8;width:9420;height:20;visibility:visible;mso-wrap-style:square;v-text-anchor:top" coordsize="94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" path="m,l9420,e" filled="f" strokeweight=".28925mm">
                  <v:path arrowok="t" o:connecttype="custom" o:connectlocs="0,0;9420,0" o:connectangles="0,0"/>
                </v:shape>
                <w10:anchorlock/>
              </v:group>
            </w:pict>
          </mc:Fallback>
        </mc:AlternateContent>
      </w:r>
    </w:p>
    <w:p w14:paraId="7E2B67DC" w14:textId="77777777" w:rsidR="00D07D5C" w:rsidRDefault="00D07D5C">
      <w:pPr>
        <w:pStyle w:val="BodyText"/>
        <w:kinsoku w:val="0"/>
        <w:overflowPunct w:val="0"/>
        <w:spacing w:before="0" w:line="20" w:lineRule="atLeast"/>
        <w:ind w:left="121"/>
        <w:rPr>
          <w:sz w:val="2"/>
          <w:szCs w:val="2"/>
        </w:rPr>
        <w:sectPr w:rsidR="00D07D5C">
          <w:footerReference w:type="default" r:id="rId6"/>
          <w:pgSz w:w="12240" w:h="15840"/>
          <w:pgMar w:top="1500" w:right="1280" w:bottom="1040" w:left="1280" w:header="0" w:footer="845" w:gutter="0"/>
          <w:pgNumType w:start="1"/>
          <w:cols w:space="720"/>
          <w:noEndnote/>
        </w:sectPr>
      </w:pPr>
    </w:p>
    <w:p w14:paraId="623C6F09" w14:textId="77777777" w:rsidR="00D07D5C" w:rsidRDefault="00D07D5C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601"/>
        <w:gridCol w:w="630"/>
        <w:gridCol w:w="2833"/>
      </w:tblGrid>
      <w:tr w:rsidR="00D07D5C" w:rsidRPr="00EC5DF6" w14:paraId="2C9476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F80"/>
          </w:tcPr>
          <w:p w14:paraId="437C9FE2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563"/>
            </w:pPr>
            <w:r w:rsidRPr="00EC5DF6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Application </w:t>
            </w:r>
            <w:r w:rsidRPr="00EC5DF6"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>Component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F80"/>
          </w:tcPr>
          <w:p w14:paraId="1F0E855C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14"/>
            </w:pPr>
            <w:r w:rsidRPr="00EC5DF6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F80"/>
          </w:tcPr>
          <w:p w14:paraId="0B1ECF40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71"/>
            </w:pPr>
            <w:r w:rsidRPr="00EC5DF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2F80"/>
          </w:tcPr>
          <w:p w14:paraId="38017FE6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927"/>
            </w:pPr>
            <w:r w:rsidRPr="00EC5DF6">
              <w:rPr>
                <w:rFonts w:ascii="Arial" w:hAnsi="Arial" w:cs="Arial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Comment</w:t>
            </w:r>
          </w:p>
        </w:tc>
      </w:tr>
      <w:tr w:rsidR="00D07D5C" w:rsidRPr="00EC5DF6" w14:paraId="0FA27A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94BE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3" w:lineRule="auto"/>
              <w:ind w:left="107" w:right="864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solves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problem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independently 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constitutes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EC5DF6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functional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portion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solution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161D" w14:textId="77777777" w:rsidR="00D07D5C" w:rsidRPr="00EC5DF6" w:rsidRDefault="00D07D5C">
            <w:pPr>
              <w:pStyle w:val="TableParagraph"/>
              <w:kinsoku w:val="0"/>
              <w:overflowPunct w:val="0"/>
              <w:spacing w:before="106"/>
              <w:ind w:left="192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2F40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113867D" w14:textId="77777777" w:rsidR="00D07D5C" w:rsidRPr="00EC5DF6" w:rsidRDefault="00D07D5C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14:paraId="551B33E3" w14:textId="77777777" w:rsidR="00D07D5C" w:rsidRPr="00EC5DF6" w:rsidRDefault="00D07D5C">
            <w:pPr>
              <w:pStyle w:val="TableParagraph"/>
              <w:kinsoku w:val="0"/>
              <w:overflowPunct w:val="0"/>
              <w:ind w:left="72"/>
            </w:pPr>
            <w:r w:rsidRPr="00EC5DF6">
              <w:rPr>
                <w:sz w:val="19"/>
                <w:szCs w:val="19"/>
              </w:rPr>
              <w:t>9-C</w:t>
            </w:r>
          </w:p>
        </w:tc>
      </w:tr>
      <w:tr w:rsidR="00D07D5C" w:rsidRPr="00EC5DF6" w14:paraId="15E352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673FCE89" w14:textId="77777777" w:rsidR="00D07D5C" w:rsidRPr="00EC5DF6" w:rsidRDefault="00D07D5C">
            <w:pPr>
              <w:pStyle w:val="TableParagraph"/>
              <w:kinsoku w:val="0"/>
              <w:overflowPunct w:val="0"/>
              <w:spacing w:before="54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Schedule</w:t>
            </w:r>
          </w:p>
        </w:tc>
      </w:tr>
      <w:tr w:rsidR="00D07D5C" w:rsidRPr="00EC5DF6" w14:paraId="13CA0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7F4E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sz w:val="18"/>
                <w:szCs w:val="18"/>
              </w:rPr>
              <w:t>A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2"/>
                <w:sz w:val="18"/>
                <w:szCs w:val="18"/>
              </w:rPr>
              <w:t>work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schedule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years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less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provided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A370" w14:textId="77777777" w:rsidR="00D07D5C" w:rsidRPr="00EC5DF6" w:rsidRDefault="00D07D5C">
            <w:pPr>
              <w:pStyle w:val="TableParagraph"/>
              <w:kinsoku w:val="0"/>
              <w:overflowPunct w:val="0"/>
              <w:spacing w:line="280" w:lineRule="exact"/>
              <w:ind w:left="184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2B9D6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35FF86C" w14:textId="77777777" w:rsidR="00D07D5C" w:rsidRPr="00EC5DF6" w:rsidRDefault="00D07D5C">
            <w:pPr>
              <w:pStyle w:val="TableParagraph"/>
              <w:kinsoku w:val="0"/>
              <w:overflowPunct w:val="0"/>
              <w:spacing w:before="59"/>
              <w:ind w:left="72"/>
            </w:pPr>
            <w:r w:rsidRPr="00EC5DF6">
              <w:rPr>
                <w:sz w:val="19"/>
                <w:szCs w:val="19"/>
              </w:rPr>
              <w:t>1-D</w:t>
            </w:r>
          </w:p>
        </w:tc>
      </w:tr>
      <w:tr w:rsidR="00D07D5C" w:rsidRPr="00EC5DF6" w14:paraId="72FB7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49198476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Budget/Match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Source</w:t>
            </w:r>
          </w:p>
        </w:tc>
      </w:tr>
      <w:tr w:rsidR="00D07D5C" w:rsidRPr="00EC5DF6" w14:paraId="75850A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78B5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07"/>
            </w:pPr>
            <w:r w:rsidRPr="00EC5DF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cost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estimate/budget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provided that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supports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SOW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769F" w14:textId="77777777" w:rsidR="00D07D5C" w:rsidRPr="00EC5DF6" w:rsidRDefault="00D07D5C">
            <w:pPr>
              <w:pStyle w:val="TableParagraph"/>
              <w:kinsoku w:val="0"/>
              <w:overflowPunct w:val="0"/>
              <w:spacing w:line="286" w:lineRule="exact"/>
              <w:ind w:left="186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7473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2522C95" w14:textId="77777777" w:rsidR="00D07D5C" w:rsidRPr="00EC5DF6" w:rsidRDefault="00D07D5C">
            <w:pPr>
              <w:pStyle w:val="TableParagraph"/>
              <w:kinsoku w:val="0"/>
              <w:overflowPunct w:val="0"/>
              <w:spacing w:before="65"/>
              <w:ind w:left="72"/>
            </w:pPr>
            <w:r w:rsidRPr="00EC5DF6">
              <w:rPr>
                <w:sz w:val="19"/>
                <w:szCs w:val="19"/>
              </w:rPr>
              <w:t>1-E</w:t>
            </w:r>
          </w:p>
        </w:tc>
      </w:tr>
      <w:tr w:rsidR="00D07D5C" w:rsidRPr="00EC5DF6" w14:paraId="5972D7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76F5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4" w:lineRule="auto"/>
              <w:ind w:left="106" w:right="460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requires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phased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incremental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funding,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budget</w:t>
            </w:r>
            <w:r w:rsidRPr="00EC5DF6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reflects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amounts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estimated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each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funding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increment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487C" w14:textId="77777777" w:rsidR="00D07D5C" w:rsidRPr="00EC5DF6" w:rsidRDefault="00D07D5C">
            <w:pPr>
              <w:pStyle w:val="TableParagraph"/>
              <w:kinsoku w:val="0"/>
              <w:overflowPunct w:val="0"/>
              <w:spacing w:before="89"/>
              <w:ind w:left="187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685A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5F44473" w14:textId="77777777" w:rsidR="00D07D5C" w:rsidRPr="00EC5DF6" w:rsidRDefault="00D07D5C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14:paraId="76F2BE13" w14:textId="77777777" w:rsidR="00D07D5C" w:rsidRPr="00EC5DF6" w:rsidRDefault="00D07D5C">
            <w:pPr>
              <w:pStyle w:val="TableParagraph"/>
              <w:kinsoku w:val="0"/>
              <w:overflowPunct w:val="0"/>
              <w:ind w:left="72"/>
            </w:pPr>
            <w:r w:rsidRPr="00EC5DF6">
              <w:rPr>
                <w:sz w:val="19"/>
                <w:szCs w:val="19"/>
              </w:rPr>
              <w:t>2-E</w:t>
            </w:r>
          </w:p>
        </w:tc>
      </w:tr>
      <w:tr w:rsidR="00D07D5C" w:rsidRPr="00EC5DF6" w14:paraId="29F66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CCC5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06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Non-Federal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cost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shares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match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sources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are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identified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5C75" w14:textId="77777777" w:rsidR="00D07D5C" w:rsidRPr="00EC5DF6" w:rsidRDefault="00D07D5C">
            <w:pPr>
              <w:pStyle w:val="TableParagraph"/>
              <w:kinsoku w:val="0"/>
              <w:overflowPunct w:val="0"/>
              <w:spacing w:line="284" w:lineRule="exact"/>
              <w:ind w:left="186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EBDD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21064C2" w14:textId="77777777" w:rsidR="00D07D5C" w:rsidRPr="00EC5DF6" w:rsidRDefault="00D07D5C">
            <w:pPr>
              <w:pStyle w:val="TableParagraph"/>
              <w:kinsoku w:val="0"/>
              <w:overflowPunct w:val="0"/>
              <w:spacing w:before="72"/>
              <w:ind w:left="72"/>
            </w:pPr>
            <w:r w:rsidRPr="00EC5DF6">
              <w:rPr>
                <w:sz w:val="19"/>
                <w:szCs w:val="19"/>
              </w:rPr>
              <w:t>3-E</w:t>
            </w:r>
          </w:p>
        </w:tc>
      </w:tr>
      <w:tr w:rsidR="00D07D5C" w:rsidRPr="00EC5DF6" w14:paraId="49D15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DD19" w14:textId="77777777" w:rsidR="00D07D5C" w:rsidRPr="00EC5DF6" w:rsidRDefault="00D07D5C">
            <w:pPr>
              <w:pStyle w:val="TableParagraph"/>
              <w:kinsoku w:val="0"/>
              <w:overflowPunct w:val="0"/>
              <w:spacing w:before="55" w:line="264" w:lineRule="auto"/>
              <w:ind w:left="107" w:right="222"/>
              <w:jc w:val="both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should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identify</w:t>
            </w:r>
            <w:r w:rsidRPr="00EC5DF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potential Duplication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Benefits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such as</w:t>
            </w:r>
            <w:r w:rsidRPr="00EC5DF6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Insurance,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Small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Administration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loans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EC5DF6">
              <w:rPr>
                <w:rFonts w:ascii="Arial" w:hAnsi="Arial" w:cs="Arial"/>
                <w:spacing w:val="34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available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during 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development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F421" w14:textId="77777777" w:rsidR="00D07D5C" w:rsidRPr="00EC5DF6" w:rsidRDefault="00D07D5C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6D21" w14:textId="77777777" w:rsidR="00D07D5C" w:rsidRPr="00EC5DF6" w:rsidRDefault="00D07D5C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14:paraId="76F16E57" w14:textId="77777777" w:rsidR="00D07D5C" w:rsidRPr="00EC5DF6" w:rsidRDefault="00D07D5C">
            <w:pPr>
              <w:pStyle w:val="TableParagraph"/>
              <w:kinsoku w:val="0"/>
              <w:overflowPunct w:val="0"/>
              <w:ind w:left="228"/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722FA6A" w14:textId="77777777" w:rsidR="00D07D5C" w:rsidRPr="00EC5DF6" w:rsidRDefault="00D07D5C">
            <w:pPr>
              <w:pStyle w:val="TableParagraph"/>
              <w:kinsoku w:val="0"/>
              <w:overflowPunct w:val="0"/>
              <w:spacing w:before="10"/>
              <w:rPr>
                <w:sz w:val="25"/>
                <w:szCs w:val="25"/>
              </w:rPr>
            </w:pPr>
          </w:p>
          <w:p w14:paraId="03ED8343" w14:textId="77777777" w:rsidR="00D07D5C" w:rsidRPr="00EC5DF6" w:rsidRDefault="00D07D5C" w:rsidP="00B66E1C">
            <w:pPr>
              <w:pStyle w:val="TableParagraph"/>
              <w:kinsoku w:val="0"/>
              <w:overflowPunct w:val="0"/>
              <w:ind w:left="72"/>
            </w:pPr>
            <w:r w:rsidRPr="00EC5DF6">
              <w:rPr>
                <w:sz w:val="19"/>
                <w:szCs w:val="19"/>
              </w:rPr>
              <w:t xml:space="preserve">4-E  </w:t>
            </w:r>
          </w:p>
        </w:tc>
      </w:tr>
      <w:tr w:rsidR="00D07D5C" w:rsidRPr="00EC5DF6" w14:paraId="18432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7E22CDEE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Cost-effectiveness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Feasibility</w:t>
            </w:r>
          </w:p>
        </w:tc>
      </w:tr>
      <w:tr w:rsidR="00D07D5C" w:rsidRPr="00EC5DF6" w14:paraId="1FE645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3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D1BF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4" w:lineRule="auto"/>
              <w:ind w:left="106" w:right="420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benefit-cost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analysis,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alternate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cost-</w:t>
            </w:r>
            <w:r w:rsidRPr="00EC5DF6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effectiveness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documentation,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such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Substantial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Damage</w:t>
            </w:r>
            <w:r w:rsidRPr="00EC5DF6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verification,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located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riverine floodplain;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narrative</w:t>
            </w:r>
            <w:r w:rsidRPr="00EC5DF6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supporting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cost-effectiveness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request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consideration</w:t>
            </w:r>
            <w:r w:rsidRPr="00EC5DF6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under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5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percent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HMGP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discretionary</w:t>
            </w:r>
            <w:r w:rsidRPr="00EC5DF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funding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6B3E" w14:textId="77777777" w:rsidR="00D07D5C" w:rsidRPr="00EC5DF6" w:rsidRDefault="00D07D5C">
            <w:pPr>
              <w:pStyle w:val="TableParagraph"/>
              <w:kinsoku w:val="0"/>
              <w:overflowPunct w:val="0"/>
            </w:pPr>
          </w:p>
          <w:p w14:paraId="49EC2814" w14:textId="77777777" w:rsidR="00D07D5C" w:rsidRPr="00EC5DF6" w:rsidRDefault="00D07D5C">
            <w:pPr>
              <w:pStyle w:val="TableParagraph"/>
              <w:kinsoku w:val="0"/>
              <w:overflowPunct w:val="0"/>
              <w:spacing w:before="211"/>
              <w:ind w:left="187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592B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4CB6831" w14:textId="77777777" w:rsidR="00D07D5C" w:rsidRPr="00EC5DF6" w:rsidRDefault="00D07D5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A68E1AB" w14:textId="77777777" w:rsidR="00D07D5C" w:rsidRPr="00EC5DF6" w:rsidRDefault="00D07D5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4A603A2" w14:textId="77777777" w:rsidR="00D07D5C" w:rsidRPr="00EC5DF6" w:rsidRDefault="00D07D5C">
            <w:pPr>
              <w:pStyle w:val="TableParagraph"/>
              <w:kinsoku w:val="0"/>
              <w:overflowPunct w:val="0"/>
              <w:spacing w:before="154"/>
              <w:ind w:left="72"/>
            </w:pPr>
            <w:r w:rsidRPr="00EC5DF6">
              <w:rPr>
                <w:sz w:val="19"/>
                <w:szCs w:val="19"/>
              </w:rPr>
              <w:t>1-F</w:t>
            </w:r>
          </w:p>
        </w:tc>
      </w:tr>
      <w:tr w:rsidR="00D07D5C" w:rsidRPr="00EC5DF6" w14:paraId="736957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FAFE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4" w:lineRule="auto"/>
              <w:ind w:left="106" w:right="39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technical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proposed</w:t>
            </w:r>
            <w:r w:rsidRPr="00EC5DF6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action.</w:t>
            </w:r>
            <w:r w:rsidRPr="00EC5DF6">
              <w:rPr>
                <w:rFonts w:ascii="Arial" w:hAnsi="Arial" w:cs="Arial"/>
                <w:spacing w:val="50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example,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level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protection for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drainage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projects,</w:t>
            </w:r>
            <w:r w:rsidRPr="00EC5DF6">
              <w:rPr>
                <w:rFonts w:ascii="Arial" w:hAnsi="Arial" w:cs="Arial"/>
                <w:spacing w:val="34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engineering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data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proposed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seismic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retrofits,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pacing w:val="34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population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data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safe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room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placement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size.</w:t>
            </w:r>
          </w:p>
          <w:p w14:paraId="79EEC361" w14:textId="77777777" w:rsidR="00D07D5C" w:rsidRPr="00EC5DF6" w:rsidRDefault="00D07D5C">
            <w:pPr>
              <w:pStyle w:val="TableParagraph"/>
              <w:kinsoku w:val="0"/>
              <w:overflowPunct w:val="0"/>
              <w:spacing w:before="1"/>
              <w:ind w:left="106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Elevations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are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technically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feasible.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49A9" w14:textId="77777777" w:rsidR="00D07D5C" w:rsidRPr="00EC5DF6" w:rsidRDefault="00D07D5C">
            <w:pPr>
              <w:pStyle w:val="TableParagraph"/>
              <w:kinsoku w:val="0"/>
              <w:overflowPunct w:val="0"/>
            </w:pPr>
          </w:p>
          <w:p w14:paraId="0678C81E" w14:textId="77777777" w:rsidR="00D07D5C" w:rsidRPr="00EC5DF6" w:rsidRDefault="00D07D5C">
            <w:pPr>
              <w:pStyle w:val="TableParagraph"/>
              <w:kinsoku w:val="0"/>
              <w:overflowPunct w:val="0"/>
              <w:spacing w:before="143"/>
              <w:ind w:left="186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D3B4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543920E" w14:textId="77777777" w:rsidR="00D07D5C" w:rsidRPr="00EC5DF6" w:rsidRDefault="00D07D5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C4711FB" w14:textId="77777777" w:rsidR="00D07D5C" w:rsidRPr="00EC5DF6" w:rsidRDefault="00D07D5C">
            <w:pPr>
              <w:pStyle w:val="TableParagraph"/>
              <w:kinsoku w:val="0"/>
              <w:overflowPunct w:val="0"/>
              <w:spacing w:before="8"/>
              <w:rPr>
                <w:sz w:val="25"/>
                <w:szCs w:val="25"/>
              </w:rPr>
            </w:pPr>
          </w:p>
          <w:p w14:paraId="0D899D6F" w14:textId="77777777" w:rsidR="00D07D5C" w:rsidRPr="00EC5DF6" w:rsidRDefault="00D07D5C">
            <w:pPr>
              <w:pStyle w:val="TableParagraph"/>
              <w:kinsoku w:val="0"/>
              <w:overflowPunct w:val="0"/>
              <w:ind w:left="59"/>
            </w:pPr>
            <w:r w:rsidRPr="00EC5DF6">
              <w:rPr>
                <w:sz w:val="19"/>
                <w:szCs w:val="19"/>
              </w:rPr>
              <w:t>2-F</w:t>
            </w:r>
          </w:p>
        </w:tc>
      </w:tr>
      <w:tr w:rsidR="00D07D5C" w:rsidRPr="00EC5DF6" w14:paraId="78B88D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2B445D35" w14:textId="77777777" w:rsidR="00D07D5C" w:rsidRPr="00EC5DF6" w:rsidRDefault="00D07D5C">
            <w:pPr>
              <w:pStyle w:val="TableParagraph"/>
              <w:kinsoku w:val="0"/>
              <w:overflowPunct w:val="0"/>
              <w:spacing w:before="55"/>
              <w:ind w:left="106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Environmental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Historic</w:t>
            </w:r>
            <w:r w:rsidRPr="00EC5D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Preservation</w:t>
            </w:r>
          </w:p>
        </w:tc>
      </w:tr>
      <w:tr w:rsidR="00D07D5C" w:rsidRPr="00EC5DF6" w14:paraId="11FF71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78FE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6" w:right="231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information 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documentation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demonstrate</w:t>
            </w:r>
            <w:r w:rsidRPr="00EC5DF6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conformance</w:t>
            </w:r>
            <w:r w:rsidRPr="00EC5DF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44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CFR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Part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9.6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Part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A0B0" w14:textId="77777777" w:rsidR="00D07D5C" w:rsidRPr="00EC5DF6" w:rsidRDefault="00D07D5C">
            <w:pPr>
              <w:pStyle w:val="TableParagraph"/>
              <w:kinsoku w:val="0"/>
              <w:overflowPunct w:val="0"/>
              <w:spacing w:before="121"/>
              <w:ind w:left="184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2F72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15E209" w14:textId="77777777" w:rsidR="00D07D5C" w:rsidRPr="00EC5DF6" w:rsidRDefault="00D07D5C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3C8D40E5" w14:textId="77777777" w:rsidR="00D07D5C" w:rsidRPr="00EC5DF6" w:rsidRDefault="00D07D5C">
            <w:pPr>
              <w:pStyle w:val="TableParagraph"/>
              <w:kinsoku w:val="0"/>
              <w:overflowPunct w:val="0"/>
              <w:ind w:left="72"/>
            </w:pPr>
            <w:r w:rsidRPr="00EC5DF6">
              <w:rPr>
                <w:sz w:val="19"/>
                <w:szCs w:val="19"/>
              </w:rPr>
              <w:t>1-G</w:t>
            </w:r>
          </w:p>
        </w:tc>
      </w:tr>
      <w:tr w:rsidR="00D07D5C" w:rsidRPr="00EC5DF6" w14:paraId="659BF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57AF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6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demonstrates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it minimizes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harm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environment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8C19" w14:textId="77777777" w:rsidR="00D07D5C" w:rsidRPr="00EC5DF6" w:rsidRDefault="00D07D5C">
            <w:pPr>
              <w:pStyle w:val="TableParagraph"/>
              <w:kinsoku w:val="0"/>
              <w:overflowPunct w:val="0"/>
              <w:spacing w:line="283" w:lineRule="exact"/>
              <w:ind w:left="182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656A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CB84E2E" w14:textId="77777777" w:rsidR="00D07D5C" w:rsidRPr="00EC5DF6" w:rsidRDefault="00D07D5C">
            <w:pPr>
              <w:pStyle w:val="TableParagraph"/>
              <w:kinsoku w:val="0"/>
              <w:overflowPunct w:val="0"/>
              <w:spacing w:before="62"/>
              <w:ind w:left="72"/>
            </w:pPr>
            <w:r w:rsidRPr="00EC5DF6">
              <w:rPr>
                <w:sz w:val="19"/>
                <w:szCs w:val="19"/>
              </w:rPr>
              <w:t>2-G</w:t>
            </w:r>
          </w:p>
        </w:tc>
      </w:tr>
      <w:tr w:rsidR="00D07D5C" w:rsidRPr="00EC5DF6" w14:paraId="7F1ACB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213E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6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construction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date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each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structure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0A48" w14:textId="77777777" w:rsidR="00D07D5C" w:rsidRPr="00EC5DF6" w:rsidRDefault="00D07D5C">
            <w:pPr>
              <w:pStyle w:val="TableParagraph"/>
              <w:kinsoku w:val="0"/>
              <w:overflowPunct w:val="0"/>
              <w:spacing w:line="285" w:lineRule="exact"/>
              <w:ind w:left="181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6649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E3C01B9" w14:textId="77777777" w:rsidR="00D07D5C" w:rsidRPr="00EC5DF6" w:rsidRDefault="00D07D5C">
            <w:pPr>
              <w:pStyle w:val="TableParagraph"/>
              <w:kinsoku w:val="0"/>
              <w:overflowPunct w:val="0"/>
              <w:spacing w:before="71"/>
              <w:ind w:left="72"/>
            </w:pPr>
            <w:r w:rsidRPr="00EC5DF6">
              <w:rPr>
                <w:sz w:val="19"/>
                <w:szCs w:val="19"/>
              </w:rPr>
              <w:t>3-G</w:t>
            </w:r>
          </w:p>
        </w:tc>
      </w:tr>
      <w:tr w:rsidR="00D07D5C" w:rsidRPr="00EC5DF6" w14:paraId="6738E6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8CA0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4" w:lineRule="auto"/>
              <w:ind w:left="106" w:right="159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all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available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information relating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known</w:t>
            </w:r>
            <w:r w:rsidRPr="00EC5DF6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historic,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archaeological,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environmentally</w:t>
            </w:r>
            <w:r w:rsidRPr="00EC5DF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sensitive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areas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(e.g.,</w:t>
            </w:r>
            <w:r w:rsidRPr="00EC5DF6">
              <w:rPr>
                <w:rFonts w:ascii="Arial" w:hAnsi="Arial" w:cs="Arial"/>
                <w:spacing w:val="4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critical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Coastal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Barrier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Resources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Otherwise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Protected</w:t>
            </w:r>
            <w:r w:rsidRPr="00EC5DF6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Area)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AF5D" w14:textId="77777777" w:rsidR="00D07D5C" w:rsidRPr="00EC5DF6" w:rsidRDefault="00D07D5C">
            <w:pPr>
              <w:pStyle w:val="TableParagraph"/>
              <w:kinsoku w:val="0"/>
              <w:overflowPunct w:val="0"/>
              <w:spacing w:before="4"/>
              <w:rPr>
                <w:sz w:val="26"/>
                <w:szCs w:val="26"/>
              </w:rPr>
            </w:pPr>
          </w:p>
          <w:p w14:paraId="0ADF6971" w14:textId="77777777" w:rsidR="00D07D5C" w:rsidRPr="00EC5DF6" w:rsidRDefault="00D07D5C">
            <w:pPr>
              <w:pStyle w:val="TableParagraph"/>
              <w:kinsoku w:val="0"/>
              <w:overflowPunct w:val="0"/>
              <w:ind w:left="189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C1AF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AFF21CE" w14:textId="77777777" w:rsidR="00D07D5C" w:rsidRPr="00EC5DF6" w:rsidRDefault="00D07D5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8C09D67" w14:textId="77777777" w:rsidR="00D07D5C" w:rsidRPr="00EC5DF6" w:rsidRDefault="00D07D5C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14:paraId="3063296C" w14:textId="77777777" w:rsidR="00D07D5C" w:rsidRPr="00EC5DF6" w:rsidRDefault="00D07D5C">
            <w:pPr>
              <w:pStyle w:val="TableParagraph"/>
              <w:kinsoku w:val="0"/>
              <w:overflowPunct w:val="0"/>
              <w:ind w:left="72"/>
            </w:pPr>
            <w:r w:rsidRPr="00EC5DF6">
              <w:rPr>
                <w:sz w:val="19"/>
                <w:szCs w:val="19"/>
              </w:rPr>
              <w:t>4-G</w:t>
            </w:r>
          </w:p>
        </w:tc>
      </w:tr>
      <w:tr w:rsidR="00D07D5C" w:rsidRPr="00EC5DF6" w14:paraId="5F192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6E49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4" w:lineRule="auto"/>
              <w:ind w:left="106" w:right="452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All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appropriate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Federal,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State,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local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agencies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have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been</w:t>
            </w:r>
            <w:r w:rsidRPr="00EC5DF6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consulted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A862" w14:textId="77777777" w:rsidR="00D07D5C" w:rsidRPr="00EC5DF6" w:rsidRDefault="00D07D5C">
            <w:pPr>
              <w:pStyle w:val="TableParagraph"/>
              <w:kinsoku w:val="0"/>
              <w:overflowPunct w:val="0"/>
              <w:spacing w:before="101"/>
              <w:ind w:left="185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847B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DF2419" w14:textId="77777777" w:rsidR="00D07D5C" w:rsidRPr="00EC5DF6" w:rsidRDefault="00D07D5C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65789C83" w14:textId="77777777" w:rsidR="00D07D5C" w:rsidRPr="00EC5DF6" w:rsidRDefault="00D07D5C">
            <w:pPr>
              <w:pStyle w:val="TableParagraph"/>
              <w:kinsoku w:val="0"/>
              <w:overflowPunct w:val="0"/>
              <w:ind w:left="72"/>
            </w:pPr>
            <w:r w:rsidRPr="00EC5DF6">
              <w:rPr>
                <w:sz w:val="19"/>
                <w:szCs w:val="19"/>
              </w:rPr>
              <w:t>5-G</w:t>
            </w:r>
          </w:p>
        </w:tc>
      </w:tr>
      <w:tr w:rsidR="00D07D5C" w:rsidRPr="00EC5DF6" w14:paraId="75CA42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F81D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4" w:lineRule="auto"/>
              <w:ind w:left="106" w:right="409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environmental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coordination letters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contact</w:t>
            </w:r>
            <w:r w:rsidRPr="00EC5D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obtain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required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coordination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5FCD" w14:textId="77777777" w:rsidR="00D07D5C" w:rsidRPr="00EC5DF6" w:rsidRDefault="00D07D5C">
            <w:pPr>
              <w:pStyle w:val="TableParagraph"/>
              <w:kinsoku w:val="0"/>
              <w:overflowPunct w:val="0"/>
              <w:spacing w:before="100"/>
              <w:ind w:left="181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3190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1FE1EFA" w14:textId="77777777" w:rsidR="00D07D5C" w:rsidRPr="00EC5DF6" w:rsidRDefault="00D07D5C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14:paraId="3CF74978" w14:textId="77777777" w:rsidR="00D07D5C" w:rsidRPr="00EC5DF6" w:rsidRDefault="00D07D5C">
            <w:pPr>
              <w:pStyle w:val="TableParagraph"/>
              <w:kinsoku w:val="0"/>
              <w:overflowPunct w:val="0"/>
              <w:ind w:left="72"/>
            </w:pPr>
            <w:r w:rsidRPr="00EC5DF6">
              <w:rPr>
                <w:sz w:val="19"/>
                <w:szCs w:val="19"/>
              </w:rPr>
              <w:t>6-G</w:t>
            </w:r>
          </w:p>
        </w:tc>
      </w:tr>
      <w:tr w:rsidR="00D07D5C" w:rsidRPr="00EC5DF6" w14:paraId="3B5FCB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6B6FCEDC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6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Assurances</w:t>
            </w:r>
          </w:p>
        </w:tc>
      </w:tr>
      <w:tr w:rsidR="00D07D5C" w:rsidRPr="00EC5DF6" w14:paraId="6405C2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77782" w14:textId="77777777" w:rsidR="00D07D5C" w:rsidRPr="00EC5DF6" w:rsidRDefault="00D07D5C">
            <w:pPr>
              <w:pStyle w:val="TableParagraph"/>
              <w:kinsoku w:val="0"/>
              <w:overflowPunct w:val="0"/>
              <w:spacing w:before="58"/>
              <w:ind w:left="106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FEMA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Form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20-16A,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Assurances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Non-Construction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Programs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A75E" w14:textId="77777777" w:rsidR="00D07D5C" w:rsidRPr="00EC5DF6" w:rsidRDefault="00D07D5C">
            <w:pPr>
              <w:pStyle w:val="TableParagraph"/>
              <w:kinsoku w:val="0"/>
              <w:overflowPunct w:val="0"/>
              <w:spacing w:line="287" w:lineRule="exact"/>
              <w:ind w:left="184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A5A1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8ABDB38" w14:textId="77777777" w:rsidR="00D07D5C" w:rsidRPr="00EC5DF6" w:rsidRDefault="00D07D5C">
            <w:pPr>
              <w:pStyle w:val="TableParagraph"/>
              <w:kinsoku w:val="0"/>
              <w:overflowPunct w:val="0"/>
              <w:spacing w:before="66"/>
              <w:ind w:left="72"/>
            </w:pPr>
            <w:r w:rsidRPr="00EC5DF6">
              <w:rPr>
                <w:sz w:val="19"/>
                <w:szCs w:val="19"/>
              </w:rPr>
              <w:t>1-H</w:t>
            </w:r>
          </w:p>
        </w:tc>
      </w:tr>
      <w:tr w:rsidR="00D07D5C" w:rsidRPr="00EC5DF6" w14:paraId="2807E2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6755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6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FEMA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Form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20-16B,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Assurances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Construction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Programs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18A6" w14:textId="77777777" w:rsidR="00D07D5C" w:rsidRPr="00EC5DF6" w:rsidRDefault="00D07D5C">
            <w:pPr>
              <w:pStyle w:val="TableParagraph"/>
              <w:kinsoku w:val="0"/>
              <w:overflowPunct w:val="0"/>
              <w:spacing w:line="277" w:lineRule="exact"/>
              <w:ind w:left="185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59F1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E8C50E3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72"/>
            </w:pPr>
            <w:r w:rsidRPr="00EC5DF6">
              <w:rPr>
                <w:sz w:val="19"/>
                <w:szCs w:val="19"/>
              </w:rPr>
              <w:t>2-H</w:t>
            </w:r>
          </w:p>
        </w:tc>
      </w:tr>
      <w:tr w:rsidR="00D07D5C" w:rsidRPr="00EC5DF6" w14:paraId="7E68C7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2CD4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6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FEMA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Form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20-16C,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Certifications</w:t>
            </w:r>
            <w:r w:rsidRPr="00EC5DF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Regarding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Lobbying,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etc.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A5B9" w14:textId="77777777" w:rsidR="00D07D5C" w:rsidRPr="00EC5DF6" w:rsidRDefault="00D07D5C">
            <w:pPr>
              <w:pStyle w:val="TableParagraph"/>
              <w:kinsoku w:val="0"/>
              <w:overflowPunct w:val="0"/>
              <w:spacing w:line="281" w:lineRule="exact"/>
              <w:ind w:left="181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627A" w14:textId="77777777" w:rsidR="00D07D5C" w:rsidRPr="00EC5DF6" w:rsidRDefault="00D07D5C"/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547CBF9" w14:textId="77777777" w:rsidR="00D07D5C" w:rsidRPr="00EC5DF6" w:rsidRDefault="00D07D5C">
            <w:pPr>
              <w:pStyle w:val="TableParagraph"/>
              <w:kinsoku w:val="0"/>
              <w:overflowPunct w:val="0"/>
              <w:spacing w:before="62"/>
              <w:ind w:left="72"/>
            </w:pPr>
            <w:r w:rsidRPr="00EC5DF6">
              <w:rPr>
                <w:sz w:val="19"/>
                <w:szCs w:val="19"/>
              </w:rPr>
              <w:t>3-H</w:t>
            </w:r>
          </w:p>
        </w:tc>
      </w:tr>
    </w:tbl>
    <w:p w14:paraId="14B1D500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5450B30" w14:textId="77777777" w:rsidR="00D07D5C" w:rsidRDefault="00D07D5C">
      <w:pPr>
        <w:pStyle w:val="BodyText"/>
        <w:kinsoku w:val="0"/>
        <w:overflowPunct w:val="0"/>
        <w:spacing w:before="7"/>
        <w:ind w:left="0"/>
      </w:pPr>
    </w:p>
    <w:p w14:paraId="44CAEE07" w14:textId="126DDF79" w:rsidR="00D07D5C" w:rsidRDefault="00967238">
      <w:pPr>
        <w:pStyle w:val="BodyText"/>
        <w:kinsoku w:val="0"/>
        <w:overflowPunct w:val="0"/>
        <w:spacing w:before="0" w:line="20" w:lineRule="atLeast"/>
        <w:ind w:left="12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B102C80" wp14:editId="3918A309">
                <wp:extent cx="5992495" cy="12700"/>
                <wp:effectExtent l="3810" t="8255" r="4445" b="0"/>
                <wp:docPr id="402758729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12700"/>
                          <a:chOff x="0" y="0"/>
                          <a:chExt cx="9437" cy="20"/>
                        </a:xfrm>
                      </wpg:grpSpPr>
                      <wps:wsp>
                        <wps:cNvPr id="1122806548" name="Freeform 16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20" cy="20"/>
                          </a:xfrm>
                          <a:custGeom>
                            <a:avLst/>
                            <a:gdLst>
                              <a:gd name="T0" fmla="*/ 0 w 9420"/>
                              <a:gd name="T1" fmla="*/ 0 h 20"/>
                              <a:gd name="T2" fmla="*/ 9420 w 94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20" h="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DE746" id="Group 15" o:spid="_x0000_s1026" alt="&quot;&quot;" style="width:471.85pt;height:1pt;mso-position-horizontal-relative:char;mso-position-vertical-relative:line" coordsize="9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">
                <v:shape id="Freeform 16" o:spid="_x0000_s1027" style="position:absolute;left:8;top:8;width:9420;height:20;visibility:visible;mso-wrap-style:square;v-text-anchor:top" coordsize="94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" path="m,l9420,e" filled="f" strokeweight=".28925mm">
                  <v:path arrowok="t" o:connecttype="custom" o:connectlocs="0,0;9420,0" o:connectangles="0,0"/>
                </v:shape>
                <w10:anchorlock/>
              </v:group>
            </w:pict>
          </mc:Fallback>
        </mc:AlternateContent>
      </w:r>
    </w:p>
    <w:p w14:paraId="381A6839" w14:textId="77777777" w:rsidR="00D07D5C" w:rsidRDefault="00D07D5C">
      <w:pPr>
        <w:pStyle w:val="BodyText"/>
        <w:kinsoku w:val="0"/>
        <w:overflowPunct w:val="0"/>
        <w:spacing w:before="0" w:line="20" w:lineRule="atLeast"/>
        <w:ind w:left="121"/>
        <w:rPr>
          <w:sz w:val="2"/>
          <w:szCs w:val="2"/>
        </w:rPr>
        <w:sectPr w:rsidR="00D07D5C">
          <w:pgSz w:w="12240" w:h="15840"/>
          <w:pgMar w:top="1500" w:right="1280" w:bottom="1040" w:left="1280" w:header="0" w:footer="845" w:gutter="0"/>
          <w:cols w:space="720"/>
          <w:noEndnote/>
        </w:sectPr>
      </w:pPr>
    </w:p>
    <w:p w14:paraId="681D18D6" w14:textId="77777777" w:rsidR="00D07D5C" w:rsidRDefault="00D07D5C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601"/>
        <w:gridCol w:w="630"/>
        <w:gridCol w:w="2831"/>
      </w:tblGrid>
      <w:tr w:rsidR="00D07D5C" w:rsidRPr="00EC5DF6" w14:paraId="1F2E46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002F80"/>
          </w:tcPr>
          <w:p w14:paraId="3F4ECA8B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563"/>
            </w:pPr>
            <w:r w:rsidRPr="00EC5DF6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Application </w:t>
            </w:r>
            <w:r w:rsidRPr="00EC5DF6"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>Component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002F80"/>
          </w:tcPr>
          <w:p w14:paraId="4CBD198D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08"/>
            </w:pPr>
            <w:r w:rsidRPr="00EC5DF6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F80"/>
          </w:tcPr>
          <w:p w14:paraId="0D8A1503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71"/>
            </w:pPr>
            <w:r w:rsidRPr="00EC5DF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002F80"/>
          </w:tcPr>
          <w:p w14:paraId="0554BEF4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927"/>
            </w:pPr>
            <w:r w:rsidRPr="00EC5DF6">
              <w:rPr>
                <w:rFonts w:ascii="Arial" w:hAnsi="Arial" w:cs="Arial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Comment</w:t>
            </w:r>
          </w:p>
        </w:tc>
      </w:tr>
      <w:tr w:rsidR="00D07D5C" w:rsidRPr="00EC5DF6" w14:paraId="03430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B94B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SF-LLL,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Disclosure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Lobbying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Activities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621C" w14:textId="77777777" w:rsidR="00D07D5C" w:rsidRPr="00EC5DF6" w:rsidRDefault="00D07D5C">
            <w:pPr>
              <w:pStyle w:val="TableParagraph"/>
              <w:kinsoku w:val="0"/>
              <w:overflowPunct w:val="0"/>
              <w:spacing w:line="288" w:lineRule="exact"/>
              <w:ind w:left="193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D3A4" w14:textId="77777777" w:rsidR="00D07D5C" w:rsidRPr="00EC5DF6" w:rsidRDefault="00D07D5C"/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F052400" w14:textId="77777777" w:rsidR="00D07D5C" w:rsidRPr="00EC5DF6" w:rsidRDefault="00D07D5C">
            <w:pPr>
              <w:pStyle w:val="TableParagraph"/>
              <w:kinsoku w:val="0"/>
              <w:overflowPunct w:val="0"/>
              <w:spacing w:before="67"/>
              <w:ind w:left="67"/>
            </w:pPr>
            <w:r w:rsidRPr="00EC5DF6">
              <w:rPr>
                <w:sz w:val="19"/>
                <w:szCs w:val="19"/>
              </w:rPr>
              <w:t>4-H</w:t>
            </w:r>
          </w:p>
        </w:tc>
      </w:tr>
      <w:tr w:rsidR="00D07D5C" w:rsidRPr="00EC5DF6" w14:paraId="63E670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8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7D17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3" w:lineRule="auto"/>
              <w:ind w:left="107" w:right="279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Considers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long-term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changes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area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proposes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protect</w:t>
            </w:r>
            <w:r w:rsidRPr="00EC5DF6">
              <w:rPr>
                <w:rFonts w:ascii="Arial" w:hAnsi="Arial" w:cs="Arial"/>
                <w:spacing w:val="42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has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manageable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future maintenance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modification</w:t>
            </w:r>
            <w:r w:rsidRPr="00EC5DF6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requirements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ADA1" w14:textId="77777777" w:rsidR="00D07D5C" w:rsidRPr="00EC5DF6" w:rsidRDefault="00D07D5C">
            <w:pPr>
              <w:pStyle w:val="TableParagraph"/>
              <w:kinsoku w:val="0"/>
              <w:overflowPunct w:val="0"/>
              <w:spacing w:before="171"/>
              <w:ind w:left="194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D4E6" w14:textId="77777777" w:rsidR="00D07D5C" w:rsidRPr="00EC5DF6" w:rsidRDefault="00D07D5C"/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C3E6C79" w14:textId="77777777" w:rsidR="00D07D5C" w:rsidRPr="00EC5DF6" w:rsidRDefault="00D07D5C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14:paraId="21D42D9C" w14:textId="77777777" w:rsidR="00D07D5C" w:rsidRPr="00EC5DF6" w:rsidRDefault="00D07D5C">
            <w:pPr>
              <w:pStyle w:val="TableParagraph"/>
              <w:kinsoku w:val="0"/>
              <w:overflowPunct w:val="0"/>
              <w:ind w:left="67"/>
            </w:pPr>
            <w:r w:rsidRPr="00EC5DF6">
              <w:rPr>
                <w:sz w:val="19"/>
                <w:szCs w:val="19"/>
              </w:rPr>
              <w:t>5-H</w:t>
            </w:r>
          </w:p>
        </w:tc>
      </w:tr>
      <w:tr w:rsidR="00D07D5C" w:rsidRPr="00EC5DF6" w14:paraId="17831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1A71B6EB" w14:textId="77777777" w:rsidR="00D07D5C" w:rsidRPr="00EC5DF6" w:rsidRDefault="00D07D5C">
            <w:pPr>
              <w:pStyle w:val="TableParagraph"/>
              <w:kinsoku w:val="0"/>
              <w:overflowPunct w:val="0"/>
              <w:spacing w:before="54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Acquisition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Demolition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Relocation Information</w:t>
            </w:r>
          </w:p>
        </w:tc>
      </w:tr>
      <w:tr w:rsidR="00D07D5C" w:rsidRPr="00EC5DF6" w14:paraId="51DE12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8610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263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confirms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compliance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with timelines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all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other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criteria</w:t>
            </w:r>
            <w:r w:rsidRPr="00EC5DF6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set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forth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44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CFR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Part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80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requirements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E196" w14:textId="77777777" w:rsidR="00D07D5C" w:rsidRPr="00EC5DF6" w:rsidRDefault="00D07D5C">
            <w:pPr>
              <w:pStyle w:val="TableParagraph"/>
              <w:kinsoku w:val="0"/>
              <w:overflowPunct w:val="0"/>
              <w:spacing w:before="113"/>
              <w:ind w:left="184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262A" w14:textId="77777777" w:rsidR="00D07D5C" w:rsidRPr="00EC5DF6" w:rsidRDefault="00D07D5C"/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F3CD799" w14:textId="77777777" w:rsidR="00D07D5C" w:rsidRPr="00EC5DF6" w:rsidRDefault="00D07D5C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6C27E737" w14:textId="77777777" w:rsidR="00D07D5C" w:rsidRPr="00EC5DF6" w:rsidRDefault="00D07D5C">
            <w:pPr>
              <w:pStyle w:val="TableParagraph"/>
              <w:kinsoku w:val="0"/>
              <w:overflowPunct w:val="0"/>
              <w:ind w:left="67"/>
            </w:pPr>
            <w:r w:rsidRPr="00EC5DF6">
              <w:rPr>
                <w:sz w:val="19"/>
                <w:szCs w:val="19"/>
              </w:rPr>
              <w:t>1-I</w:t>
            </w:r>
          </w:p>
        </w:tc>
      </w:tr>
      <w:tr w:rsidR="00D07D5C" w:rsidRPr="00EC5DF6" w14:paraId="5ECCD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88D3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194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Voluntary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Participation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Documentation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each</w:t>
            </w:r>
            <w:r w:rsidRPr="00EC5DF6">
              <w:rPr>
                <w:rFonts w:ascii="Arial" w:hAnsi="Arial" w:cs="Arial"/>
                <w:spacing w:val="34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property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D46E" w14:textId="77777777" w:rsidR="00D07D5C" w:rsidRPr="00EC5DF6" w:rsidRDefault="00D07D5C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4845" w14:textId="77777777" w:rsidR="00D07D5C" w:rsidRPr="00EC5DF6" w:rsidRDefault="00D07D5C">
            <w:pPr>
              <w:pStyle w:val="TableParagraph"/>
              <w:kinsoku w:val="0"/>
              <w:overflowPunct w:val="0"/>
              <w:spacing w:before="115"/>
              <w:ind w:left="232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A213D68" w14:textId="77777777" w:rsidR="00D07D5C" w:rsidRPr="00EC5DF6" w:rsidRDefault="00D07D5C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283D9D6B" w14:textId="77777777" w:rsidR="00D07D5C" w:rsidRPr="00EC5DF6" w:rsidRDefault="00D07D5C" w:rsidP="00B66E1C">
            <w:pPr>
              <w:pStyle w:val="TableParagraph"/>
              <w:kinsoku w:val="0"/>
              <w:overflowPunct w:val="0"/>
              <w:ind w:left="67"/>
            </w:pPr>
            <w:r w:rsidRPr="00EC5DF6">
              <w:rPr>
                <w:sz w:val="19"/>
                <w:szCs w:val="19"/>
              </w:rPr>
              <w:t xml:space="preserve">2-I  </w:t>
            </w:r>
          </w:p>
        </w:tc>
      </w:tr>
      <w:tr w:rsidR="00D07D5C" w:rsidRPr="00EC5DF6" w14:paraId="3381F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3DB7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160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Documentation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(if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needed)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property owner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National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United States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qualified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alien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7BAF" w14:textId="77777777" w:rsidR="00D07D5C" w:rsidRPr="00EC5DF6" w:rsidRDefault="00D07D5C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B91F" w14:textId="77777777" w:rsidR="00D07D5C" w:rsidRPr="00EC5DF6" w:rsidRDefault="00D07D5C">
            <w:pPr>
              <w:pStyle w:val="TableParagraph"/>
              <w:kinsoku w:val="0"/>
              <w:overflowPunct w:val="0"/>
              <w:spacing w:before="107"/>
              <w:ind w:left="229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F19BE38" w14:textId="77777777" w:rsidR="00D07D5C" w:rsidRPr="00EC5DF6" w:rsidRDefault="00D07D5C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69A329A8" w14:textId="77777777" w:rsidR="00D07D5C" w:rsidRPr="00EC5DF6" w:rsidRDefault="00D07D5C" w:rsidP="00B66E1C">
            <w:pPr>
              <w:pStyle w:val="TableParagraph"/>
              <w:kinsoku w:val="0"/>
              <w:overflowPunct w:val="0"/>
              <w:ind w:left="67"/>
            </w:pPr>
            <w:r w:rsidRPr="00EC5DF6">
              <w:rPr>
                <w:sz w:val="19"/>
                <w:szCs w:val="19"/>
              </w:rPr>
              <w:t xml:space="preserve">3-I  </w:t>
            </w:r>
          </w:p>
        </w:tc>
      </w:tr>
      <w:tr w:rsidR="00D07D5C" w:rsidRPr="00EC5DF6" w14:paraId="393227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E5B7C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604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properties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are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relocated,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structure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 w:rsidRPr="00EC5DF6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relocated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outside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Special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Flood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Hazard Area?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60BD" w14:textId="77777777" w:rsidR="00D07D5C" w:rsidRPr="00EC5DF6" w:rsidRDefault="00D07D5C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1171" w14:textId="77777777" w:rsidR="00D07D5C" w:rsidRPr="00EC5DF6" w:rsidRDefault="00D07D5C">
            <w:pPr>
              <w:pStyle w:val="TableParagraph"/>
              <w:kinsoku w:val="0"/>
              <w:overflowPunct w:val="0"/>
              <w:spacing w:before="106"/>
              <w:ind w:left="232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91E13A3" w14:textId="77777777" w:rsidR="00D07D5C" w:rsidRPr="00EC5DF6" w:rsidRDefault="00D07D5C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51E42A28" w14:textId="77777777" w:rsidR="00D07D5C" w:rsidRPr="00EC5DF6" w:rsidRDefault="00D07D5C" w:rsidP="00B66E1C">
            <w:pPr>
              <w:pStyle w:val="TableParagraph"/>
              <w:kinsoku w:val="0"/>
              <w:overflowPunct w:val="0"/>
              <w:ind w:left="67"/>
            </w:pPr>
            <w:r w:rsidRPr="00EC5DF6">
              <w:rPr>
                <w:sz w:val="19"/>
                <w:szCs w:val="19"/>
              </w:rPr>
              <w:t xml:space="preserve">4-I  </w:t>
            </w:r>
          </w:p>
        </w:tc>
      </w:tr>
      <w:tr w:rsidR="00D07D5C" w:rsidRPr="00EC5DF6" w14:paraId="25A6C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5421898D" w14:textId="77777777" w:rsidR="00D07D5C" w:rsidRPr="00EC5DF6" w:rsidRDefault="00D07D5C">
            <w:pPr>
              <w:pStyle w:val="TableParagraph"/>
              <w:kinsoku w:val="0"/>
              <w:overflowPunct w:val="0"/>
              <w:spacing w:before="55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Elevation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Information</w:t>
            </w:r>
          </w:p>
        </w:tc>
      </w:tr>
      <w:tr w:rsidR="00D07D5C" w:rsidRPr="00EC5DF6" w14:paraId="005598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CAF1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491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Base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Flood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Elevation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Advisory Base</w:t>
            </w:r>
            <w:r w:rsidRPr="00EC5DF6">
              <w:rPr>
                <w:rFonts w:ascii="Arial" w:hAnsi="Arial" w:cs="Arial"/>
                <w:spacing w:val="34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Flood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Elevation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48D4" w14:textId="77777777" w:rsidR="00D07D5C" w:rsidRPr="00EC5DF6" w:rsidRDefault="00D07D5C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DF95" w14:textId="77777777" w:rsidR="00D07D5C" w:rsidRPr="00EC5DF6" w:rsidRDefault="00D07D5C">
            <w:pPr>
              <w:pStyle w:val="TableParagraph"/>
              <w:kinsoku w:val="0"/>
              <w:overflowPunct w:val="0"/>
              <w:spacing w:before="109"/>
              <w:ind w:left="2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1AF268F" w14:textId="77777777" w:rsidR="00D07D5C" w:rsidRPr="00EC5DF6" w:rsidRDefault="00D07D5C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3766DDBE" w14:textId="77777777" w:rsidR="00D07D5C" w:rsidRPr="00EC5DF6" w:rsidRDefault="00D07D5C" w:rsidP="00B66E1C">
            <w:pPr>
              <w:pStyle w:val="TableParagraph"/>
              <w:kinsoku w:val="0"/>
              <w:overflowPunct w:val="0"/>
              <w:ind w:left="67"/>
            </w:pPr>
            <w:r w:rsidRPr="00EC5DF6">
              <w:rPr>
                <w:sz w:val="19"/>
                <w:szCs w:val="19"/>
              </w:rPr>
              <w:t xml:space="preserve">1-J </w:t>
            </w:r>
          </w:p>
        </w:tc>
      </w:tr>
      <w:tr w:rsidR="00D07D5C" w:rsidRPr="00EC5DF6" w14:paraId="717BBD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7B43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311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finished floor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elevation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(Elevation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certificate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EC5DF6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preferred)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992D" w14:textId="77777777" w:rsidR="00D07D5C" w:rsidRPr="00EC5DF6" w:rsidRDefault="00D07D5C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217F" w14:textId="77777777" w:rsidR="00D07D5C" w:rsidRPr="00EC5DF6" w:rsidRDefault="00D07D5C">
            <w:pPr>
              <w:pStyle w:val="TableParagraph"/>
              <w:kinsoku w:val="0"/>
              <w:overflowPunct w:val="0"/>
              <w:spacing w:before="119"/>
              <w:ind w:left="229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0FAF048" w14:textId="77777777" w:rsidR="00D07D5C" w:rsidRPr="00EC5DF6" w:rsidRDefault="00D07D5C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15E0F09F" w14:textId="77777777" w:rsidR="00D07D5C" w:rsidRPr="00EC5DF6" w:rsidRDefault="00D07D5C" w:rsidP="00B66E1C">
            <w:pPr>
              <w:pStyle w:val="TableParagraph"/>
              <w:kinsoku w:val="0"/>
              <w:overflowPunct w:val="0"/>
              <w:ind w:left="67"/>
            </w:pPr>
            <w:r w:rsidRPr="00EC5DF6">
              <w:rPr>
                <w:sz w:val="19"/>
                <w:szCs w:val="19"/>
              </w:rPr>
              <w:t xml:space="preserve">2-J </w:t>
            </w:r>
          </w:p>
        </w:tc>
      </w:tr>
      <w:tr w:rsidR="00D07D5C" w:rsidRPr="00EC5DF6" w14:paraId="7EC4F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4553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proposed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elevation height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structure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451E" w14:textId="77777777" w:rsidR="00D07D5C" w:rsidRPr="00EC5DF6" w:rsidRDefault="00D07D5C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39B5" w14:textId="77777777" w:rsidR="00D07D5C" w:rsidRPr="00EC5DF6" w:rsidRDefault="00D07D5C">
            <w:pPr>
              <w:pStyle w:val="TableParagraph"/>
              <w:kinsoku w:val="0"/>
              <w:overflowPunct w:val="0"/>
              <w:spacing w:line="291" w:lineRule="exact"/>
              <w:ind w:left="229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75FBC3C" w14:textId="77777777" w:rsidR="00D07D5C" w:rsidRPr="00EC5DF6" w:rsidRDefault="00D07D5C" w:rsidP="00B66E1C">
            <w:pPr>
              <w:pStyle w:val="TableParagraph"/>
              <w:kinsoku w:val="0"/>
              <w:overflowPunct w:val="0"/>
              <w:spacing w:before="70"/>
              <w:ind w:left="67"/>
            </w:pPr>
            <w:r w:rsidRPr="00EC5DF6">
              <w:rPr>
                <w:sz w:val="19"/>
                <w:szCs w:val="19"/>
              </w:rPr>
              <w:t xml:space="preserve">3-J  </w:t>
            </w:r>
          </w:p>
        </w:tc>
      </w:tr>
      <w:tr w:rsidR="00D07D5C" w:rsidRPr="00EC5DF6" w14:paraId="7B0B81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2251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Designed 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Implemented</w:t>
            </w:r>
            <w:proofErr w:type="gramEnd"/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consistent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with ASCE/SEI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24-05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698D" w14:textId="77777777" w:rsidR="00D07D5C" w:rsidRPr="00EC5DF6" w:rsidRDefault="00D07D5C"/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FDD2" w14:textId="77777777" w:rsidR="00D07D5C" w:rsidRPr="00EC5DF6" w:rsidRDefault="00D07D5C">
            <w:pPr>
              <w:pStyle w:val="TableParagraph"/>
              <w:kinsoku w:val="0"/>
              <w:overflowPunct w:val="0"/>
              <w:spacing w:line="279" w:lineRule="exact"/>
              <w:ind w:left="230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F723297" w14:textId="77777777" w:rsidR="00D07D5C" w:rsidRPr="00EC5DF6" w:rsidRDefault="00D07D5C" w:rsidP="00B66E1C">
            <w:pPr>
              <w:pStyle w:val="TableParagraph"/>
              <w:kinsoku w:val="0"/>
              <w:overflowPunct w:val="0"/>
              <w:spacing w:before="58"/>
              <w:ind w:left="67"/>
            </w:pPr>
            <w:r w:rsidRPr="00EC5DF6">
              <w:rPr>
                <w:sz w:val="19"/>
                <w:szCs w:val="19"/>
              </w:rPr>
              <w:t xml:space="preserve">4-J </w:t>
            </w:r>
          </w:p>
        </w:tc>
      </w:tr>
      <w:tr w:rsidR="00D07D5C" w:rsidRPr="00EC5DF6" w14:paraId="01D17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03702F41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Safe 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Room 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Information</w:t>
            </w:r>
          </w:p>
        </w:tc>
      </w:tr>
      <w:tr w:rsidR="00D07D5C" w:rsidRPr="00EC5DF6" w14:paraId="51B7B6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D371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population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size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basis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38D1E" w14:textId="77777777" w:rsidR="00D07D5C" w:rsidRPr="00EC5DF6" w:rsidRDefault="00D07D5C">
            <w:pPr>
              <w:pStyle w:val="TableParagraph"/>
              <w:kinsoku w:val="0"/>
              <w:overflowPunct w:val="0"/>
              <w:spacing w:line="278" w:lineRule="exact"/>
              <w:ind w:left="187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7411" w14:textId="77777777" w:rsidR="00D07D5C" w:rsidRPr="00EC5DF6" w:rsidRDefault="00D07D5C"/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526848C" w14:textId="77777777" w:rsidR="00D07D5C" w:rsidRPr="00EC5DF6" w:rsidRDefault="00D07D5C">
            <w:pPr>
              <w:pStyle w:val="TableParagraph"/>
              <w:kinsoku w:val="0"/>
              <w:overflowPunct w:val="0"/>
              <w:spacing w:before="59"/>
              <w:ind w:left="67"/>
            </w:pPr>
            <w:r w:rsidRPr="00EC5DF6">
              <w:rPr>
                <w:sz w:val="19"/>
                <w:szCs w:val="19"/>
              </w:rPr>
              <w:t>1-K</w:t>
            </w:r>
          </w:p>
        </w:tc>
      </w:tr>
      <w:tr w:rsidR="00D07D5C" w:rsidRPr="00EC5DF6" w14:paraId="09386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AC00" w14:textId="77777777" w:rsidR="00D07D5C" w:rsidRPr="00EC5DF6" w:rsidRDefault="00D07D5C">
            <w:pPr>
              <w:pStyle w:val="TableParagraph"/>
              <w:kinsoku w:val="0"/>
              <w:overflowPunct w:val="0"/>
              <w:spacing w:before="57" w:line="264" w:lineRule="auto"/>
              <w:ind w:left="107" w:right="561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Designed 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implemented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consistent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with FEMA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P-320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Pr="00EC5DF6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FEMA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P-361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2EE1" w14:textId="77777777" w:rsidR="00D07D5C" w:rsidRPr="00EC5DF6" w:rsidRDefault="00D07D5C">
            <w:pPr>
              <w:pStyle w:val="TableParagraph"/>
              <w:kinsoku w:val="0"/>
              <w:overflowPunct w:val="0"/>
              <w:spacing w:before="109"/>
              <w:ind w:left="187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2E07" w14:textId="77777777" w:rsidR="00D07D5C" w:rsidRPr="00EC5DF6" w:rsidRDefault="00D07D5C"/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CF3968A" w14:textId="77777777" w:rsidR="00D07D5C" w:rsidRPr="00EC5DF6" w:rsidRDefault="00D07D5C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67E2F75C" w14:textId="77777777" w:rsidR="00D07D5C" w:rsidRPr="00EC5DF6" w:rsidRDefault="00D07D5C">
            <w:pPr>
              <w:pStyle w:val="TableParagraph"/>
              <w:kinsoku w:val="0"/>
              <w:overflowPunct w:val="0"/>
              <w:ind w:left="67"/>
            </w:pPr>
            <w:r w:rsidRPr="00EC5DF6">
              <w:rPr>
                <w:sz w:val="19"/>
                <w:szCs w:val="19"/>
              </w:rPr>
              <w:t>2-K</w:t>
            </w:r>
          </w:p>
        </w:tc>
      </w:tr>
      <w:tr w:rsidR="00D07D5C" w:rsidRPr="00EC5DF6" w14:paraId="4F60C9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54A169B3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>Wind Retrofit</w:t>
            </w: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b/>
                <w:bCs/>
                <w:sz w:val="18"/>
                <w:szCs w:val="18"/>
              </w:rPr>
              <w:t>Information</w:t>
            </w:r>
          </w:p>
        </w:tc>
      </w:tr>
      <w:tr w:rsidR="00D07D5C" w:rsidRPr="00EC5DF6" w14:paraId="7CA993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5107" w14:textId="77777777" w:rsidR="00D07D5C" w:rsidRPr="00EC5DF6" w:rsidRDefault="00D07D5C">
            <w:pPr>
              <w:pStyle w:val="TableParagraph"/>
              <w:kinsoku w:val="0"/>
              <w:overflowPunct w:val="0"/>
              <w:spacing w:before="57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proposed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level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protection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61C4" w14:textId="77777777" w:rsidR="00D07D5C" w:rsidRPr="00EC5DF6" w:rsidRDefault="00D07D5C">
            <w:pPr>
              <w:pStyle w:val="TableParagraph"/>
              <w:kinsoku w:val="0"/>
              <w:overflowPunct w:val="0"/>
              <w:spacing w:line="292" w:lineRule="exact"/>
              <w:ind w:left="187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8F72" w14:textId="77777777" w:rsidR="00D07D5C" w:rsidRPr="00EC5DF6" w:rsidRDefault="00D07D5C"/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EF6C9D4" w14:textId="77777777" w:rsidR="00D07D5C" w:rsidRPr="00EC5DF6" w:rsidRDefault="00D07D5C">
            <w:pPr>
              <w:pStyle w:val="TableParagraph"/>
              <w:kinsoku w:val="0"/>
              <w:overflowPunct w:val="0"/>
              <w:spacing w:before="75"/>
              <w:ind w:left="67"/>
            </w:pPr>
            <w:r w:rsidRPr="00EC5DF6">
              <w:rPr>
                <w:sz w:val="19"/>
                <w:szCs w:val="19"/>
              </w:rPr>
              <w:t>1-L</w:t>
            </w:r>
          </w:p>
        </w:tc>
      </w:tr>
      <w:tr w:rsidR="00D07D5C" w:rsidRPr="00EC5DF6" w14:paraId="68688E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568E" w14:textId="77777777" w:rsidR="00D07D5C" w:rsidRPr="00EC5DF6" w:rsidRDefault="00D07D5C">
            <w:pPr>
              <w:pStyle w:val="TableParagraph"/>
              <w:kinsoku w:val="0"/>
              <w:overflowPunct w:val="0"/>
              <w:spacing w:before="56"/>
              <w:ind w:left="107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Designed 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implemented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consistent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with P-804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4CD8" w14:textId="77777777" w:rsidR="00D07D5C" w:rsidRPr="00EC5DF6" w:rsidRDefault="00D07D5C">
            <w:pPr>
              <w:pStyle w:val="TableParagraph"/>
              <w:kinsoku w:val="0"/>
              <w:overflowPunct w:val="0"/>
              <w:spacing w:line="279" w:lineRule="exact"/>
              <w:ind w:left="187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CA58" w14:textId="77777777" w:rsidR="00D07D5C" w:rsidRPr="00EC5DF6" w:rsidRDefault="00D07D5C"/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B4E5D92" w14:textId="77777777" w:rsidR="00D07D5C" w:rsidRPr="00EC5DF6" w:rsidRDefault="00D07D5C">
            <w:pPr>
              <w:pStyle w:val="TableParagraph"/>
              <w:kinsoku w:val="0"/>
              <w:overflowPunct w:val="0"/>
              <w:spacing w:before="61"/>
              <w:ind w:left="67"/>
            </w:pPr>
            <w:r w:rsidRPr="00EC5DF6">
              <w:rPr>
                <w:sz w:val="19"/>
                <w:szCs w:val="19"/>
              </w:rPr>
              <w:t>2-L</w:t>
            </w:r>
          </w:p>
        </w:tc>
      </w:tr>
      <w:tr w:rsidR="00D07D5C" w:rsidRPr="00EC5DF6" w14:paraId="7FE888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9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0E2D6E2E" w14:textId="77777777" w:rsidR="00D07D5C" w:rsidRPr="00EC5DF6" w:rsidRDefault="00D07D5C">
            <w:pPr>
              <w:pStyle w:val="TableParagraph"/>
              <w:kinsoku w:val="0"/>
              <w:overflowPunct w:val="0"/>
              <w:spacing w:before="55"/>
              <w:ind w:left="107"/>
            </w:pPr>
            <w:r w:rsidRPr="00EC5DF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Drainage Information</w:t>
            </w:r>
          </w:p>
        </w:tc>
      </w:tr>
      <w:tr w:rsidR="00D07D5C" w:rsidRPr="00EC5DF6" w14:paraId="5112D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4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BAC396" w14:textId="77777777" w:rsidR="00D07D5C" w:rsidRPr="00EC5DF6" w:rsidRDefault="00D07D5C">
            <w:pPr>
              <w:pStyle w:val="TableParagraph"/>
              <w:kinsoku w:val="0"/>
              <w:overflowPunct w:val="0"/>
              <w:spacing w:before="56" w:line="264" w:lineRule="auto"/>
              <w:ind w:left="107" w:right="571"/>
            </w:pP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initial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technical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 xml:space="preserve"> support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size,</w:t>
            </w:r>
            <w:r w:rsidRPr="00EC5DF6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costs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local</w:t>
            </w:r>
            <w:r w:rsidRPr="00EC5D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permitting</w:t>
            </w:r>
            <w:r w:rsidRPr="00EC5D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DF6">
              <w:rPr>
                <w:rFonts w:ascii="Arial" w:hAnsi="Arial" w:cs="Arial"/>
                <w:spacing w:val="-1"/>
                <w:sz w:val="18"/>
                <w:szCs w:val="18"/>
              </w:rPr>
              <w:t>requirements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EE1F7F" w14:textId="77777777" w:rsidR="00D07D5C" w:rsidRPr="00EC5DF6" w:rsidRDefault="00D07D5C">
            <w:pPr>
              <w:pStyle w:val="TableParagraph"/>
              <w:kinsoku w:val="0"/>
              <w:overflowPunct w:val="0"/>
              <w:spacing w:before="99"/>
              <w:ind w:left="191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3B01FB" w14:textId="77777777" w:rsidR="00D07D5C" w:rsidRPr="00EC5DF6" w:rsidRDefault="00D07D5C"/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51C7F8E3" w14:textId="77777777" w:rsidR="00D07D5C" w:rsidRPr="00EC5DF6" w:rsidRDefault="00D07D5C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14:paraId="7FA3FC4B" w14:textId="77777777" w:rsidR="00D07D5C" w:rsidRPr="00EC5DF6" w:rsidRDefault="00D07D5C" w:rsidP="00B66E1C">
            <w:pPr>
              <w:pStyle w:val="TableParagraph"/>
              <w:kinsoku w:val="0"/>
              <w:overflowPunct w:val="0"/>
              <w:ind w:left="67"/>
            </w:pPr>
            <w:r w:rsidRPr="00EC5DF6">
              <w:rPr>
                <w:sz w:val="19"/>
                <w:szCs w:val="19"/>
              </w:rPr>
              <w:t>1-M</w:t>
            </w:r>
            <w:r w:rsidR="00EF178D" w:rsidRPr="00EC5DF6">
              <w:rPr>
                <w:sz w:val="19"/>
                <w:szCs w:val="19"/>
              </w:rPr>
              <w:t xml:space="preserve"> </w:t>
            </w:r>
          </w:p>
        </w:tc>
      </w:tr>
    </w:tbl>
    <w:p w14:paraId="5A9B9D85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EF6CB17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CD9E7AD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E99CC23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D3930F4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6180378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3249CBC4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541AE862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2751CAB3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07D9F95E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50403170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9B5688F" w14:textId="77777777" w:rsidR="00D07D5C" w:rsidRDefault="00D07D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4F790BBE" w14:textId="77777777" w:rsidR="00D07D5C" w:rsidRDefault="00D07D5C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14:paraId="71C45109" w14:textId="0FCAE419" w:rsidR="00D07D5C" w:rsidRDefault="00967238">
      <w:pPr>
        <w:pStyle w:val="BodyText"/>
        <w:kinsoku w:val="0"/>
        <w:overflowPunct w:val="0"/>
        <w:spacing w:before="0" w:line="20" w:lineRule="atLeast"/>
        <w:ind w:left="12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78098CA" wp14:editId="0133611F">
                <wp:extent cx="5992495" cy="12700"/>
                <wp:effectExtent l="3810" t="6350" r="4445" b="0"/>
                <wp:docPr id="556280282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12700"/>
                          <a:chOff x="0" y="0"/>
                          <a:chExt cx="9437" cy="20"/>
                        </a:xfrm>
                      </wpg:grpSpPr>
                      <wps:wsp>
                        <wps:cNvPr id="1563512223" name="Freeform 18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20" cy="20"/>
                          </a:xfrm>
                          <a:custGeom>
                            <a:avLst/>
                            <a:gdLst>
                              <a:gd name="T0" fmla="*/ 0 w 9420"/>
                              <a:gd name="T1" fmla="*/ 0 h 20"/>
                              <a:gd name="T2" fmla="*/ 9420 w 94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20" h="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CE485" id="Group 17" o:spid="_x0000_s1026" alt="&quot;&quot;" style="width:471.85pt;height:1pt;mso-position-horizontal-relative:char;mso-position-vertical-relative:line" coordsize="9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">
                <v:shape id="Freeform 18" o:spid="_x0000_s1027" style="position:absolute;left:8;top:8;width:9420;height:20;visibility:visible;mso-wrap-style:square;v-text-anchor:top" coordsize="94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" path="m,l9420,e" filled="f" strokeweight=".28925mm">
                  <v:path arrowok="t" o:connecttype="custom" o:connectlocs="0,0;9420,0" o:connectangles="0,0"/>
                </v:shape>
                <w10:anchorlock/>
              </v:group>
            </w:pict>
          </mc:Fallback>
        </mc:AlternateContent>
      </w:r>
    </w:p>
    <w:sectPr w:rsidR="00D07D5C">
      <w:pgSz w:w="12240" w:h="15840"/>
      <w:pgMar w:top="1500" w:right="1280" w:bottom="1040" w:left="1280" w:header="0" w:footer="8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C209" w14:textId="77777777" w:rsidR="00EC5DF6" w:rsidRDefault="00EC5DF6">
      <w:r>
        <w:separator/>
      </w:r>
    </w:p>
  </w:endnote>
  <w:endnote w:type="continuationSeparator" w:id="0">
    <w:p w14:paraId="63D6CC5D" w14:textId="77777777" w:rsidR="00EC5DF6" w:rsidRDefault="00EC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00FF" w14:textId="1CEC445D" w:rsidR="00D07D5C" w:rsidRDefault="00967238">
    <w:pPr>
      <w:pStyle w:val="BodyText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11206BB" wp14:editId="15ACB018">
              <wp:simplePos x="0" y="0"/>
              <wp:positionH relativeFrom="page">
                <wp:posOffset>6755130</wp:posOffset>
              </wp:positionH>
              <wp:positionV relativeFrom="page">
                <wp:posOffset>9369425</wp:posOffset>
              </wp:positionV>
              <wp:extent cx="128905" cy="165100"/>
              <wp:effectExtent l="0" t="0" r="0" b="0"/>
              <wp:wrapNone/>
              <wp:docPr id="2415601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0216D" w14:textId="77777777" w:rsidR="00D07D5C" w:rsidRDefault="00D07D5C">
                          <w:pPr>
                            <w:pStyle w:val="BodyText"/>
                            <w:kinsoku w:val="0"/>
                            <w:overflowPunct w:val="0"/>
                            <w:spacing w:before="0" w:line="245" w:lineRule="exact"/>
                            <w:ind w:left="4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80A93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206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1.9pt;margin-top:737.75pt;width:10.15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" o:allowincell="f" filled="f" stroked="f">
              <v:textbox inset="0,0,0,0">
                <w:txbxContent>
                  <w:p w14:paraId="1CD0216D" w14:textId="77777777" w:rsidR="00D07D5C" w:rsidRDefault="00D07D5C">
                    <w:pPr>
                      <w:pStyle w:val="BodyText"/>
                      <w:kinsoku w:val="0"/>
                      <w:overflowPunct w:val="0"/>
                      <w:spacing w:before="0" w:line="245" w:lineRule="exact"/>
                      <w:ind w:left="4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180A93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991AE2" wp14:editId="0E3A4ABF">
              <wp:simplePos x="0" y="0"/>
              <wp:positionH relativeFrom="page">
                <wp:posOffset>901700</wp:posOffset>
              </wp:positionH>
              <wp:positionV relativeFrom="page">
                <wp:posOffset>9390380</wp:posOffset>
              </wp:positionV>
              <wp:extent cx="3747135" cy="139700"/>
              <wp:effectExtent l="0" t="0" r="0" b="0"/>
              <wp:wrapNone/>
              <wp:docPr id="3693569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1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F1154" w14:textId="77777777" w:rsidR="00D07D5C" w:rsidRDefault="00D07D5C">
                          <w:pPr>
                            <w:pStyle w:val="BodyText"/>
                            <w:kinsoku w:val="0"/>
                            <w:overflowPunct w:val="0"/>
                            <w:spacing w:before="0"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Eligibility and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Completeness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Review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Checklist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for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Project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Subapplications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91AE2" id="Text Box 4" o:spid="_x0000_s1027" type="#_x0000_t202" style="position:absolute;margin-left:71pt;margin-top:739.4pt;width:295.0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" o:allowincell="f" filled="f" stroked="f">
              <v:textbox inset="0,0,0,0">
                <w:txbxContent>
                  <w:p w14:paraId="371F1154" w14:textId="77777777" w:rsidR="00D07D5C" w:rsidRDefault="00D07D5C">
                    <w:pPr>
                      <w:pStyle w:val="BodyText"/>
                      <w:kinsoku w:val="0"/>
                      <w:overflowPunct w:val="0"/>
                      <w:spacing w:before="0"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Eligibility and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Completeness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Review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Checklist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for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Project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Subapplications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CD47" w14:textId="77777777" w:rsidR="00EC5DF6" w:rsidRDefault="00EC5DF6">
      <w:r>
        <w:separator/>
      </w:r>
    </w:p>
  </w:footnote>
  <w:footnote w:type="continuationSeparator" w:id="0">
    <w:p w14:paraId="32D03329" w14:textId="77777777" w:rsidR="00EC5DF6" w:rsidRDefault="00EC5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8D"/>
    <w:rsid w:val="00180A93"/>
    <w:rsid w:val="004B2CC7"/>
    <w:rsid w:val="008470EA"/>
    <w:rsid w:val="00967238"/>
    <w:rsid w:val="00B66E1C"/>
    <w:rsid w:val="00D07D5C"/>
    <w:rsid w:val="00EC5DF6"/>
    <w:rsid w:val="00E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1DE5414"/>
  <w15:chartTrackingRefBased/>
  <w15:docId w15:val="{204FD2CD-018D-4910-950E-463DF647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38"/>
      <w:ind w:left="1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and Completeness Review Checklist for Project Subapplicaitons</vt:lpstr>
    </vt:vector>
  </TitlesOfParts>
  <Company>State of Missouri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and Completeness Review Checklist for Project Subapplicaitons</dc:title>
  <dc:subject>checklist</dc:subject>
  <dc:creator>FEMA</dc:creator>
  <cp:keywords>eligibility</cp:keywords>
  <cp:lastModifiedBy>Center, Erin</cp:lastModifiedBy>
  <cp:revision>2</cp:revision>
  <cp:lastPrinted>2014-07-14T17:59:00Z</cp:lastPrinted>
  <dcterms:created xsi:type="dcterms:W3CDTF">2026-04-09T20:11:00Z</dcterms:created>
  <dcterms:modified xsi:type="dcterms:W3CDTF">2026-04-09T20:11:00Z</dcterms:modified>
</cp:coreProperties>
</file>